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534B7" w14:textId="316E9BDF" w:rsidR="00A54FB3" w:rsidRPr="0097341D" w:rsidRDefault="00A54FB3" w:rsidP="00043D70">
      <w:pPr>
        <w:spacing w:after="0" w:line="276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</w:p>
    <w:p w14:paraId="72F4534D" w14:textId="77777777" w:rsidR="00A54FB3" w:rsidRPr="0097341D" w:rsidRDefault="00A54FB3" w:rsidP="00043D70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222CB6DF" w14:textId="77777777" w:rsidR="00A54FB3" w:rsidRPr="0097341D" w:rsidRDefault="00A54FB3" w:rsidP="00043D70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28705344" w14:textId="77777777" w:rsidR="00A54FB3" w:rsidRPr="0097341D" w:rsidRDefault="00A54FB3" w:rsidP="00043D70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783731C4" w14:textId="77777777" w:rsidR="00A54FB3" w:rsidRPr="0097341D" w:rsidRDefault="00A54FB3" w:rsidP="00A54FB3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787D12C7" w14:textId="77777777" w:rsidR="00A54FB3" w:rsidRPr="0097341D" w:rsidRDefault="00A54FB3" w:rsidP="00A54FB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604FFF40" w14:textId="35B46723" w:rsidR="00EA112D" w:rsidRPr="00B75725" w:rsidRDefault="00EA112D" w:rsidP="00400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отделе</w:t>
      </w:r>
      <w:r w:rsidR="0043080A"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E15B1" w:rsidRPr="00B75725">
        <w:rPr>
          <w:rFonts w:ascii="Times New Roman" w:hAnsi="Times New Roman" w:cs="Times New Roman"/>
          <w:b/>
          <w:sz w:val="26"/>
          <w:szCs w:val="26"/>
        </w:rPr>
        <w:t>социально-правовой защиты воспитанников</w:t>
      </w:r>
    </w:p>
    <w:p w14:paraId="54F410A5" w14:textId="77777777" w:rsidR="00C06613" w:rsidRPr="00B75725" w:rsidRDefault="00C06613" w:rsidP="00400A8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  <w:r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Центра содействия семейному воспитанию «Каховские ромашки»</w:t>
      </w:r>
      <w:r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Департамента труда и социальной защиты населения города Москвы</w:t>
      </w:r>
      <w:r w:rsidRPr="00B757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(ГБУ ЦССВ «Каховские ромашки»)</w:t>
      </w:r>
    </w:p>
    <w:p w14:paraId="322F67D4" w14:textId="77777777" w:rsidR="00C06613" w:rsidRPr="00B75725" w:rsidRDefault="00C06613" w:rsidP="00A54FB3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</w:pPr>
      <w:r w:rsidRPr="00B75725"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t>Общие положения</w:t>
      </w:r>
    </w:p>
    <w:p w14:paraId="5FAEFA58" w14:textId="69E0BCBB" w:rsidR="00C06613" w:rsidRPr="00B75725" w:rsidRDefault="00C06613" w:rsidP="00F101CC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Положение об отделе </w:t>
      </w:r>
      <w:r w:rsidR="00DE6DA9" w:rsidRPr="00B75725">
        <w:rPr>
          <w:rFonts w:ascii="Times New Roman" w:hAnsi="Times New Roman" w:cs="Times New Roman"/>
          <w:sz w:val="26"/>
          <w:szCs w:val="26"/>
        </w:rPr>
        <w:t>социально-правовой защиты воспитанников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A54FB3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</w:r>
      <w:r w:rsidR="00F1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соответственно </w:t>
      </w:r>
      <w:r w:rsidR="00A54FB3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101C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="00F101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101C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4FB3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Учреждение)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 xml:space="preserve">является организационно-правовым документом,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определяющим основные цели, задачи</w:t>
      </w:r>
      <w:r w:rsidR="00F1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функции отдела </w:t>
      </w:r>
      <w:r w:rsidR="00DE6DA9" w:rsidRPr="00B75725">
        <w:rPr>
          <w:rFonts w:ascii="Times New Roman" w:hAnsi="Times New Roman" w:cs="Times New Roman"/>
          <w:sz w:val="26"/>
          <w:szCs w:val="26"/>
        </w:rPr>
        <w:t>социально-правовой защиты воспитанников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отдел),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r w:rsidR="00F1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56C6E300" w14:textId="31BE7F46" w:rsidR="00C06613" w:rsidRPr="00B75725" w:rsidRDefault="00C06613" w:rsidP="00F101CC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регулирует </w:t>
      </w:r>
      <w:r w:rsidR="00C626F0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функциональные обязанности 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9E037B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</w:t>
      </w:r>
      <w:r w:rsidR="009E037B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по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78CA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обеспечению </w:t>
      </w:r>
      <w:r w:rsidR="00F101C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поддержки воспитанников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</w:t>
      </w:r>
      <w:r w:rsidR="00F101C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1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4178CA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и социальной защиты</w:t>
      </w:r>
      <w:r w:rsidR="009E037B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9E037B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 ответственность работников отдела.</w:t>
      </w:r>
    </w:p>
    <w:p w14:paraId="0629CC27" w14:textId="5B522BF0" w:rsidR="00C06613" w:rsidRPr="00B75725" w:rsidRDefault="00C06613" w:rsidP="00F101CC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является самостоятельным структурным подразделением Учреждения, создаётся и </w:t>
      </w:r>
      <w:r w:rsid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упраздняется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Учреждения, утверждающим его состав, структуру и штатную численность.</w:t>
      </w:r>
    </w:p>
    <w:p w14:paraId="0C89B715" w14:textId="7CCE6BF3" w:rsidR="00C06613" w:rsidRPr="00B75725" w:rsidRDefault="00C06613" w:rsidP="00F101CC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Учреждения, 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</w:t>
      </w:r>
      <w:r w:rsidR="00927A7A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благотворительными организациями, занимающимися проблемами семьи и детей, и</w:t>
      </w:r>
      <w:r w:rsidR="00927A7A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 организациями.</w:t>
      </w:r>
    </w:p>
    <w:p w14:paraId="1A415BFA" w14:textId="77777777" w:rsidR="00C06613" w:rsidRPr="00C626F0" w:rsidRDefault="00C06613" w:rsidP="00F101CC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C626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587233E6" w14:textId="2EF5E314" w:rsidR="00C06613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bCs/>
          <w:sz w:val="26"/>
          <w:szCs w:val="26"/>
        </w:rPr>
        <w:t>Конвенция о правах реб</w:t>
      </w:r>
      <w:r w:rsidR="00390373">
        <w:rPr>
          <w:rFonts w:ascii="Times New Roman" w:hAnsi="Times New Roman" w:cs="Times New Roman"/>
          <w:bCs/>
          <w:sz w:val="26"/>
          <w:szCs w:val="26"/>
        </w:rPr>
        <w:t>ё</w:t>
      </w:r>
      <w:r w:rsidRPr="00B75725">
        <w:rPr>
          <w:rFonts w:ascii="Times New Roman" w:hAnsi="Times New Roman" w:cs="Times New Roman"/>
          <w:bCs/>
          <w:sz w:val="26"/>
          <w:szCs w:val="26"/>
        </w:rPr>
        <w:t>нка.</w:t>
      </w:r>
    </w:p>
    <w:p w14:paraId="303DF398" w14:textId="77777777" w:rsidR="00C06613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Конституция Российской Федерации.</w:t>
      </w:r>
    </w:p>
    <w:p w14:paraId="53B6DD6B" w14:textId="77777777" w:rsidR="00C06613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Гражданский кодекс Российской Федерации.</w:t>
      </w:r>
    </w:p>
    <w:p w14:paraId="29592B7D" w14:textId="77777777" w:rsidR="00C06613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Семейный кодекс Российской Федерации.</w:t>
      </w:r>
    </w:p>
    <w:p w14:paraId="1A293DFA" w14:textId="314F861F" w:rsidR="00053779" w:rsidRPr="00B75725" w:rsidRDefault="00053779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</w:t>
      </w:r>
      <w:r w:rsidR="003903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24.04.2008 №</w:t>
      </w:r>
      <w:r w:rsidR="003903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48-ФЗ «Об опеке и попечительстве».</w:t>
      </w:r>
    </w:p>
    <w:p w14:paraId="6EA0E1A0" w14:textId="5CD81C13" w:rsidR="00C75B12" w:rsidRPr="00B75725" w:rsidRDefault="00C75B12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</w:t>
      </w:r>
      <w:r w:rsidR="00214DC2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903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18.05.2009 №</w:t>
      </w:r>
      <w:r w:rsidR="003903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423 «Об</w:t>
      </w:r>
      <w:r w:rsidR="00C44B5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вопросах осуществления опеки и попечительства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в отношении несовершеннолетних граждан</w:t>
      </w:r>
      <w:r w:rsidRPr="00B75725"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t>».</w:t>
      </w:r>
    </w:p>
    <w:p w14:paraId="374F5722" w14:textId="65CB12F7" w:rsidR="000151EF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</w:t>
      </w:r>
      <w:r w:rsidR="00390373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>24.05.2014 №</w:t>
      </w:r>
      <w:r w:rsidR="00390373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>481 «О деятельности организаций для детей-сирот и детей, оставшихся без</w:t>
      </w:r>
      <w:r w:rsidR="00390373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>попечения родителей, и об устройстве в них детей, оставшихся без попечения родителей».</w:t>
      </w:r>
    </w:p>
    <w:p w14:paraId="394E522E" w14:textId="5AA83D1D" w:rsidR="00914D82" w:rsidRPr="00B75725" w:rsidRDefault="00914D82" w:rsidP="00914D82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Постановление Правительства Москвы от 14.07.2015 № 430-ПП «Об обеспечении детей-сирот и детей, оставшихся без попечения родителей, лиц из числа детей-</w:t>
      </w:r>
      <w:r w:rsidRPr="00B75725">
        <w:rPr>
          <w:rFonts w:ascii="Times New Roman" w:hAnsi="Times New Roman" w:cs="Times New Roman"/>
          <w:sz w:val="26"/>
          <w:szCs w:val="26"/>
        </w:rPr>
        <w:lastRenderedPageBreak/>
        <w:t xml:space="preserve">сирот и детей, оставшихся без попечения родителей, жилыми помещениями в городе Москве» </w:t>
      </w:r>
    </w:p>
    <w:p w14:paraId="0213FF1B" w14:textId="51F771AD" w:rsidR="00C06613" w:rsidRPr="00B75725" w:rsidRDefault="0039037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Н</w:t>
      </w:r>
      <w:r w:rsidR="00C06613" w:rsidRPr="00B75725">
        <w:rPr>
          <w:rFonts w:ascii="Times New Roman" w:hAnsi="Times New Roman" w:cs="Times New Roman"/>
          <w:sz w:val="26"/>
          <w:szCs w:val="26"/>
        </w:rPr>
        <w:t>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542E558C" w14:textId="6E37817A" w:rsidR="00C06613" w:rsidRPr="00B75725" w:rsidRDefault="00C06613" w:rsidP="00323ED9">
      <w:pPr>
        <w:pStyle w:val="a3"/>
        <w:numPr>
          <w:ilvl w:val="2"/>
          <w:numId w:val="3"/>
        </w:numPr>
        <w:tabs>
          <w:tab w:val="left" w:pos="426"/>
          <w:tab w:val="left" w:pos="993"/>
          <w:tab w:val="left" w:pos="1701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Нормативные правовые акты Правительства Москвы и Департамента труда и социальной защиты населения города Москвы по направлениям деятельности</w:t>
      </w:r>
      <w:r w:rsidR="0086155A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A440BB" w:rsidRPr="00B75725">
        <w:rPr>
          <w:rFonts w:ascii="Times New Roman" w:hAnsi="Times New Roman" w:cs="Times New Roman"/>
          <w:sz w:val="26"/>
          <w:szCs w:val="26"/>
        </w:rPr>
        <w:t>отдела</w:t>
      </w:r>
      <w:r w:rsidRPr="00B75725">
        <w:rPr>
          <w:rFonts w:ascii="Times New Roman" w:hAnsi="Times New Roman" w:cs="Times New Roman"/>
          <w:sz w:val="26"/>
          <w:szCs w:val="26"/>
        </w:rPr>
        <w:t>.</w:t>
      </w:r>
    </w:p>
    <w:p w14:paraId="43D39950" w14:textId="45C1D3BA" w:rsidR="00E50DE6" w:rsidRPr="00B75725" w:rsidRDefault="00E50DE6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Нормативные правовые акты Российской Федерации и города Москвы в области образования, воспитания, социальной работы с детьми и молод</w:t>
      </w:r>
      <w:r w:rsidR="00390373">
        <w:rPr>
          <w:rFonts w:ascii="Times New Roman" w:hAnsi="Times New Roman" w:cs="Times New Roman"/>
          <w:sz w:val="26"/>
          <w:szCs w:val="26"/>
        </w:rPr>
        <w:t>ё</w:t>
      </w:r>
      <w:r w:rsidRPr="00B75725">
        <w:rPr>
          <w:rFonts w:ascii="Times New Roman" w:hAnsi="Times New Roman" w:cs="Times New Roman"/>
          <w:sz w:val="26"/>
          <w:szCs w:val="26"/>
        </w:rPr>
        <w:t xml:space="preserve">жью, </w:t>
      </w:r>
      <w:r w:rsidR="0039037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B75725">
        <w:rPr>
          <w:rFonts w:ascii="Times New Roman" w:hAnsi="Times New Roman" w:cs="Times New Roman"/>
          <w:sz w:val="26"/>
          <w:szCs w:val="26"/>
        </w:rPr>
        <w:t>нормативные правовые акты, определяющие меры отве</w:t>
      </w:r>
      <w:r w:rsidR="00FD0488">
        <w:rPr>
          <w:rFonts w:ascii="Times New Roman" w:hAnsi="Times New Roman" w:cs="Times New Roman"/>
          <w:sz w:val="26"/>
          <w:szCs w:val="26"/>
        </w:rPr>
        <w:t>тственности работников за жизнь</w:t>
      </w:r>
      <w:r w:rsidR="00FD0488">
        <w:rPr>
          <w:rFonts w:ascii="Times New Roman" w:hAnsi="Times New Roman" w:cs="Times New Roman"/>
          <w:sz w:val="26"/>
          <w:szCs w:val="26"/>
        </w:rPr>
        <w:br/>
      </w:r>
      <w:r w:rsidRPr="00B75725">
        <w:rPr>
          <w:rFonts w:ascii="Times New Roman" w:hAnsi="Times New Roman" w:cs="Times New Roman"/>
          <w:sz w:val="26"/>
          <w:szCs w:val="26"/>
        </w:rPr>
        <w:t>и здоровье несовершеннолетних</w:t>
      </w:r>
      <w:r w:rsidR="00A440BB" w:rsidRPr="00B75725">
        <w:rPr>
          <w:rFonts w:ascii="Times New Roman" w:hAnsi="Times New Roman" w:cs="Times New Roman"/>
          <w:sz w:val="26"/>
          <w:szCs w:val="26"/>
        </w:rPr>
        <w:t xml:space="preserve">, </w:t>
      </w:r>
      <w:r w:rsidR="0086155A" w:rsidRPr="00B75725">
        <w:rPr>
          <w:rFonts w:ascii="Times New Roman" w:hAnsi="Times New Roman" w:cs="Times New Roman"/>
          <w:sz w:val="26"/>
          <w:szCs w:val="26"/>
        </w:rPr>
        <w:t>защит</w:t>
      </w:r>
      <w:r w:rsidR="00A440BB" w:rsidRPr="00B75725">
        <w:rPr>
          <w:rFonts w:ascii="Times New Roman" w:hAnsi="Times New Roman" w:cs="Times New Roman"/>
          <w:sz w:val="26"/>
          <w:szCs w:val="26"/>
        </w:rPr>
        <w:t>у</w:t>
      </w:r>
      <w:r w:rsidR="0086155A" w:rsidRPr="00B75725">
        <w:rPr>
          <w:rFonts w:ascii="Times New Roman" w:hAnsi="Times New Roman" w:cs="Times New Roman"/>
          <w:sz w:val="26"/>
          <w:szCs w:val="26"/>
        </w:rPr>
        <w:t xml:space="preserve"> личных имущественных и неимущественных прав детей-сирот и детей, оставшихся без попечения родителей</w:t>
      </w:r>
      <w:r w:rsidR="00A440BB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78CE64D9" w14:textId="77777777" w:rsidR="00C06613" w:rsidRPr="00B75725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Устав Учреждения.</w:t>
      </w:r>
    </w:p>
    <w:p w14:paraId="20FFE301" w14:textId="37E461AF" w:rsidR="00C06613" w:rsidRPr="00B75725" w:rsidRDefault="00C06613" w:rsidP="00CD3A8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Локальные нормативные акты Учреждения.</w:t>
      </w:r>
    </w:p>
    <w:p w14:paraId="2B644F66" w14:textId="77777777" w:rsidR="00164429" w:rsidRPr="00B75725" w:rsidRDefault="00164429" w:rsidP="00FD0488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Цели и задачи отдела</w:t>
      </w:r>
    </w:p>
    <w:p w14:paraId="4246CB7B" w14:textId="7FD99F38" w:rsidR="00164429" w:rsidRPr="00FD0488" w:rsidRDefault="00164429" w:rsidP="00FD0488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</w:t>
      </w:r>
      <w:r w:rsidR="00374270"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ью</w:t>
      </w:r>
      <w:r w:rsidR="001C3279"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явля</w:t>
      </w:r>
      <w:r w:rsidR="00374270"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тся</w:t>
      </w:r>
      <w:r w:rsidR="00374270"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74270" w:rsidRPr="00FD0488">
        <w:rPr>
          <w:rFonts w:ascii="Times New Roman" w:hAnsi="Times New Roman" w:cs="Times New Roman"/>
          <w:sz w:val="26"/>
          <w:szCs w:val="26"/>
        </w:rPr>
        <w:t>п</w:t>
      </w:r>
      <w:r w:rsidR="001C3279" w:rsidRPr="00FD0488">
        <w:rPr>
          <w:rFonts w:ascii="Times New Roman" w:hAnsi="Times New Roman" w:cs="Times New Roman"/>
          <w:sz w:val="26"/>
          <w:szCs w:val="26"/>
        </w:rPr>
        <w:t>равовое обеспечение прав и законных интересов воспитанников</w:t>
      </w:r>
      <w:r w:rsidR="006F02A5" w:rsidRPr="00FD04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8F5D7" w14:textId="414A12D6" w:rsidR="00164429" w:rsidRPr="00B75725" w:rsidRDefault="00164429" w:rsidP="007E241E">
      <w:pPr>
        <w:pStyle w:val="a3"/>
        <w:numPr>
          <w:ilvl w:val="1"/>
          <w:numId w:val="3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достижения </w:t>
      </w:r>
      <w:r w:rsidR="00374270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поставленной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</w:t>
      </w:r>
      <w:r w:rsidR="00374270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 выполняет следующие задачи:</w:t>
      </w:r>
    </w:p>
    <w:p w14:paraId="59FC0FDF" w14:textId="0618B7CB" w:rsidR="00164429" w:rsidRPr="00B75725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Защита </w:t>
      </w:r>
      <w:r w:rsidR="0086155A" w:rsidRPr="00B75725">
        <w:rPr>
          <w:rFonts w:ascii="Times New Roman" w:hAnsi="Times New Roman" w:cs="Times New Roman"/>
          <w:sz w:val="26"/>
          <w:szCs w:val="26"/>
        </w:rPr>
        <w:t xml:space="preserve">личных </w:t>
      </w:r>
      <w:r w:rsidR="00BD0E41" w:rsidRPr="00B75725">
        <w:rPr>
          <w:rFonts w:ascii="Times New Roman" w:hAnsi="Times New Roman" w:cs="Times New Roman"/>
          <w:sz w:val="26"/>
          <w:szCs w:val="26"/>
        </w:rPr>
        <w:t xml:space="preserve">имущественных и </w:t>
      </w:r>
      <w:r w:rsidRPr="00B75725">
        <w:rPr>
          <w:rFonts w:ascii="Times New Roman" w:hAnsi="Times New Roman" w:cs="Times New Roman"/>
          <w:sz w:val="26"/>
          <w:szCs w:val="26"/>
        </w:rPr>
        <w:t>неимущественных прав воспитанников</w:t>
      </w:r>
      <w:r w:rsidR="00BD0E41" w:rsidRPr="00B75725">
        <w:rPr>
          <w:rFonts w:ascii="Times New Roman" w:hAnsi="Times New Roman" w:cs="Times New Roman"/>
          <w:sz w:val="26"/>
          <w:szCs w:val="26"/>
        </w:rPr>
        <w:t xml:space="preserve">, </w:t>
      </w:r>
      <w:r w:rsidRPr="00B75725">
        <w:rPr>
          <w:rFonts w:ascii="Times New Roman" w:hAnsi="Times New Roman" w:cs="Times New Roman"/>
          <w:sz w:val="26"/>
          <w:szCs w:val="26"/>
        </w:rPr>
        <w:t xml:space="preserve">представление интересов </w:t>
      </w:r>
      <w:r w:rsidR="00BD0E41" w:rsidRPr="00B75725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B75725">
        <w:rPr>
          <w:rFonts w:ascii="Times New Roman" w:hAnsi="Times New Roman" w:cs="Times New Roman"/>
          <w:sz w:val="26"/>
          <w:szCs w:val="26"/>
        </w:rPr>
        <w:t xml:space="preserve">в государственных органах, </w:t>
      </w:r>
      <w:r w:rsidR="00BD0E41" w:rsidRPr="00B75725">
        <w:rPr>
          <w:rFonts w:ascii="Times New Roman" w:hAnsi="Times New Roman" w:cs="Times New Roman"/>
          <w:sz w:val="26"/>
          <w:szCs w:val="26"/>
        </w:rPr>
        <w:t xml:space="preserve">судебных органах, </w:t>
      </w:r>
      <w:r w:rsidRPr="00B75725">
        <w:rPr>
          <w:rFonts w:ascii="Times New Roman" w:hAnsi="Times New Roman" w:cs="Times New Roman"/>
          <w:sz w:val="26"/>
          <w:szCs w:val="26"/>
        </w:rPr>
        <w:t>образовательных, медицинских, общественных и иных организациях независимо от</w:t>
      </w:r>
      <w:r w:rsidR="00F845E9" w:rsidRPr="00B75725">
        <w:rPr>
          <w:rFonts w:ascii="Times New Roman" w:hAnsi="Times New Roman" w:cs="Times New Roman"/>
          <w:sz w:val="26"/>
          <w:szCs w:val="26"/>
        </w:rPr>
        <w:t> </w:t>
      </w:r>
      <w:r w:rsidR="007E241E">
        <w:rPr>
          <w:rFonts w:ascii="Times New Roman" w:hAnsi="Times New Roman" w:cs="Times New Roman"/>
          <w:sz w:val="26"/>
          <w:szCs w:val="26"/>
        </w:rPr>
        <w:t>организационно-правовых форм и форм собственности</w:t>
      </w:r>
      <w:r w:rsidRPr="00B75725">
        <w:rPr>
          <w:rFonts w:ascii="Times New Roman" w:hAnsi="Times New Roman" w:cs="Times New Roman"/>
          <w:sz w:val="26"/>
          <w:szCs w:val="26"/>
        </w:rPr>
        <w:t>.</w:t>
      </w:r>
    </w:p>
    <w:p w14:paraId="4A03215D" w14:textId="3641F5CB" w:rsidR="00164429" w:rsidRPr="00B75725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У</w:t>
      </w:r>
      <w:r w:rsidR="000B6890" w:rsidRPr="00B75725">
        <w:rPr>
          <w:rFonts w:ascii="Times New Roman" w:hAnsi="Times New Roman" w:cs="Times New Roman"/>
          <w:sz w:val="26"/>
          <w:szCs w:val="26"/>
        </w:rPr>
        <w:t>стройств</w:t>
      </w:r>
      <w:r w:rsidRPr="00B75725">
        <w:rPr>
          <w:rFonts w:ascii="Times New Roman" w:hAnsi="Times New Roman" w:cs="Times New Roman"/>
          <w:sz w:val="26"/>
          <w:szCs w:val="26"/>
        </w:rPr>
        <w:t>о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воспитанников в образовательные организации для</w:t>
      </w:r>
      <w:r w:rsidR="007E241E">
        <w:rPr>
          <w:rFonts w:ascii="Times New Roman" w:hAnsi="Times New Roman" w:cs="Times New Roman"/>
          <w:sz w:val="26"/>
          <w:szCs w:val="26"/>
        </w:rPr>
        <w:t xml:space="preserve"> </w:t>
      </w:r>
      <w:r w:rsidR="000B6890" w:rsidRPr="00B75725">
        <w:rPr>
          <w:rFonts w:ascii="Times New Roman" w:hAnsi="Times New Roman" w:cs="Times New Roman"/>
          <w:sz w:val="26"/>
          <w:szCs w:val="26"/>
        </w:rPr>
        <w:t>получения дошкольного, начального общего, ос</w:t>
      </w:r>
      <w:r w:rsidR="007E241E">
        <w:rPr>
          <w:rFonts w:ascii="Times New Roman" w:hAnsi="Times New Roman" w:cs="Times New Roman"/>
          <w:sz w:val="26"/>
          <w:szCs w:val="26"/>
        </w:rPr>
        <w:t>новного общего и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среднего общего образования</w:t>
      </w:r>
      <w:r w:rsidR="00164429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8E08E95" w14:textId="6D6E953A" w:rsidR="000B6890" w:rsidRPr="00B75725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К</w:t>
      </w:r>
      <w:r w:rsidR="000B6890" w:rsidRPr="00B75725">
        <w:rPr>
          <w:rFonts w:ascii="Times New Roman" w:hAnsi="Times New Roman" w:cs="Times New Roman"/>
          <w:sz w:val="26"/>
          <w:szCs w:val="26"/>
        </w:rPr>
        <w:t>онсультировани</w:t>
      </w:r>
      <w:r w:rsidRPr="00B75725">
        <w:rPr>
          <w:rFonts w:ascii="Times New Roman" w:hAnsi="Times New Roman" w:cs="Times New Roman"/>
          <w:sz w:val="26"/>
          <w:szCs w:val="26"/>
        </w:rPr>
        <w:t>е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воспитанников по </w:t>
      </w:r>
      <w:r w:rsidRPr="00B75725">
        <w:rPr>
          <w:rFonts w:ascii="Times New Roman" w:hAnsi="Times New Roman" w:cs="Times New Roman"/>
          <w:sz w:val="26"/>
          <w:szCs w:val="26"/>
        </w:rPr>
        <w:t xml:space="preserve">всем правовым </w:t>
      </w:r>
      <w:r w:rsidR="007E241E">
        <w:rPr>
          <w:rFonts w:ascii="Times New Roman" w:hAnsi="Times New Roman" w:cs="Times New Roman"/>
          <w:sz w:val="26"/>
          <w:szCs w:val="26"/>
        </w:rPr>
        <w:t xml:space="preserve">вопросам и </w:t>
      </w:r>
      <w:r w:rsidRPr="00B75725">
        <w:rPr>
          <w:rFonts w:ascii="Times New Roman" w:hAnsi="Times New Roman" w:cs="Times New Roman"/>
          <w:sz w:val="26"/>
          <w:szCs w:val="26"/>
        </w:rPr>
        <w:t xml:space="preserve">вопросам, </w:t>
      </w:r>
      <w:r w:rsidR="007E241E">
        <w:rPr>
          <w:rFonts w:ascii="Times New Roman" w:hAnsi="Times New Roman" w:cs="Times New Roman"/>
          <w:sz w:val="26"/>
          <w:szCs w:val="26"/>
        </w:rPr>
        <w:t xml:space="preserve">связанным с </w:t>
      </w:r>
      <w:r w:rsidR="000B6890" w:rsidRPr="00B75725">
        <w:rPr>
          <w:rFonts w:ascii="Times New Roman" w:hAnsi="Times New Roman" w:cs="Times New Roman"/>
          <w:sz w:val="26"/>
          <w:szCs w:val="26"/>
        </w:rPr>
        <w:t>предоставлением социальных услуг</w:t>
      </w:r>
      <w:r w:rsidR="00FB6CA3">
        <w:rPr>
          <w:rFonts w:ascii="Times New Roman" w:hAnsi="Times New Roman" w:cs="Times New Roman"/>
          <w:sz w:val="26"/>
          <w:szCs w:val="26"/>
        </w:rPr>
        <w:t>,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86155A" w:rsidRPr="00B75725">
        <w:rPr>
          <w:rFonts w:ascii="Times New Roman" w:hAnsi="Times New Roman" w:cs="Times New Roman"/>
          <w:sz w:val="26"/>
          <w:szCs w:val="26"/>
        </w:rPr>
        <w:t>оказанием мер социально-правовой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поддержки</w:t>
      </w:r>
      <w:r w:rsidRPr="00B75725">
        <w:rPr>
          <w:rFonts w:ascii="Times New Roman" w:hAnsi="Times New Roman" w:cs="Times New Roman"/>
          <w:sz w:val="26"/>
          <w:szCs w:val="26"/>
        </w:rPr>
        <w:t>.</w:t>
      </w:r>
    </w:p>
    <w:p w14:paraId="412DE5BF" w14:textId="07CB3E9B" w:rsidR="00867A30" w:rsidRPr="00B75725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М</w:t>
      </w:r>
      <w:r w:rsidR="000B6890" w:rsidRPr="00B75725">
        <w:rPr>
          <w:rFonts w:ascii="Times New Roman" w:hAnsi="Times New Roman" w:cs="Times New Roman"/>
          <w:sz w:val="26"/>
          <w:szCs w:val="26"/>
        </w:rPr>
        <w:t>ежведомственно</w:t>
      </w:r>
      <w:r w:rsidRPr="00B75725">
        <w:rPr>
          <w:rFonts w:ascii="Times New Roman" w:hAnsi="Times New Roman" w:cs="Times New Roman"/>
          <w:sz w:val="26"/>
          <w:szCs w:val="26"/>
        </w:rPr>
        <w:t>е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взаимодействи</w:t>
      </w:r>
      <w:r w:rsidRPr="00B75725">
        <w:rPr>
          <w:rFonts w:ascii="Times New Roman" w:hAnsi="Times New Roman" w:cs="Times New Roman"/>
          <w:sz w:val="26"/>
          <w:szCs w:val="26"/>
        </w:rPr>
        <w:t>е</w:t>
      </w:r>
      <w:r w:rsidR="000B6890" w:rsidRPr="00B757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по </w:t>
      </w:r>
      <w:r w:rsidR="00FB6CA3">
        <w:rPr>
          <w:rFonts w:ascii="Times New Roman" w:hAnsi="Times New Roman" w:cs="Times New Roman"/>
          <w:sz w:val="26"/>
          <w:szCs w:val="26"/>
        </w:rPr>
        <w:t xml:space="preserve">вопросам защиты прав и </w:t>
      </w:r>
      <w:r w:rsidR="000B6890" w:rsidRPr="00B75725">
        <w:rPr>
          <w:rFonts w:ascii="Times New Roman" w:hAnsi="Times New Roman" w:cs="Times New Roman"/>
          <w:sz w:val="26"/>
          <w:szCs w:val="26"/>
        </w:rPr>
        <w:t>законных интересов</w:t>
      </w:r>
      <w:r w:rsidRPr="00B75725">
        <w:rPr>
          <w:rFonts w:ascii="Times New Roman" w:hAnsi="Times New Roman" w:cs="Times New Roman"/>
          <w:sz w:val="26"/>
          <w:szCs w:val="26"/>
        </w:rPr>
        <w:t xml:space="preserve"> воспитанников, </w:t>
      </w:r>
      <w:r w:rsidR="003204F7" w:rsidRPr="00B75725">
        <w:rPr>
          <w:rFonts w:ascii="Times New Roman" w:hAnsi="Times New Roman" w:cs="Times New Roman"/>
          <w:sz w:val="26"/>
          <w:szCs w:val="26"/>
        </w:rPr>
        <w:t xml:space="preserve">по вопросам </w:t>
      </w:r>
      <w:r w:rsidRPr="00B75725">
        <w:rPr>
          <w:rFonts w:ascii="Times New Roman" w:hAnsi="Times New Roman" w:cs="Times New Roman"/>
          <w:sz w:val="26"/>
          <w:szCs w:val="26"/>
        </w:rPr>
        <w:t>социальной помощи и поддержки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FB6CA3">
        <w:rPr>
          <w:rFonts w:ascii="Times New Roman" w:hAnsi="Times New Roman" w:cs="Times New Roman"/>
          <w:sz w:val="26"/>
          <w:szCs w:val="26"/>
        </w:rPr>
        <w:t>воспитанников</w:t>
      </w:r>
      <w:r w:rsidR="00FB6CA3">
        <w:rPr>
          <w:rFonts w:ascii="Times New Roman" w:hAnsi="Times New Roman" w:cs="Times New Roman"/>
          <w:sz w:val="26"/>
          <w:szCs w:val="26"/>
        </w:rPr>
        <w:br/>
      </w:r>
      <w:r w:rsidR="000B6890" w:rsidRPr="00B757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</w:t>
      </w:r>
      <w:r w:rsidR="000B6890" w:rsidRPr="00B75725">
        <w:rPr>
          <w:rFonts w:ascii="Times New Roman" w:hAnsi="Times New Roman" w:cs="Times New Roman"/>
          <w:sz w:val="26"/>
          <w:szCs w:val="26"/>
        </w:rPr>
        <w:t xml:space="preserve">учреждениями, подведомственными Департаменту труда и социальной защиты населения города Москвы, органами опеки и попечительства, </w:t>
      </w:r>
      <w:r w:rsidR="000B6890" w:rsidRPr="00B75725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органами</w:t>
      </w:r>
      <w:r w:rsidR="00FB6CA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управления в сфере образования и</w:t>
      </w:r>
      <w:r w:rsidR="000B6890" w:rsidRPr="00B757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здравоохранения, органами социальной защиты населения и </w:t>
      </w:r>
      <w:r w:rsidR="0086155A" w:rsidRPr="00B75725">
        <w:rPr>
          <w:rFonts w:ascii="Times New Roman" w:hAnsi="Times New Roman" w:cs="Times New Roman"/>
          <w:sz w:val="26"/>
          <w:szCs w:val="26"/>
        </w:rPr>
        <w:t xml:space="preserve">иными </w:t>
      </w:r>
      <w:r w:rsidR="000B6890" w:rsidRPr="00B75725">
        <w:rPr>
          <w:rFonts w:ascii="Times New Roman" w:hAnsi="Times New Roman" w:cs="Times New Roman"/>
          <w:sz w:val="26"/>
          <w:szCs w:val="26"/>
        </w:rPr>
        <w:t>организациями</w:t>
      </w:r>
      <w:r w:rsidR="0086155A" w:rsidRPr="00B75725">
        <w:rPr>
          <w:rFonts w:ascii="Times New Roman" w:hAnsi="Times New Roman" w:cs="Times New Roman"/>
          <w:sz w:val="26"/>
          <w:szCs w:val="26"/>
        </w:rPr>
        <w:t xml:space="preserve"> независимо от </w:t>
      </w:r>
      <w:r w:rsidR="00FB6CA3">
        <w:rPr>
          <w:rFonts w:ascii="Times New Roman" w:hAnsi="Times New Roman" w:cs="Times New Roman"/>
          <w:sz w:val="26"/>
          <w:szCs w:val="26"/>
        </w:rPr>
        <w:t xml:space="preserve">их </w:t>
      </w:r>
      <w:r w:rsidR="0086155A" w:rsidRPr="00B75725">
        <w:rPr>
          <w:rFonts w:ascii="Times New Roman" w:hAnsi="Times New Roman" w:cs="Times New Roman"/>
          <w:sz w:val="26"/>
          <w:szCs w:val="26"/>
        </w:rPr>
        <w:t>организационно-</w:t>
      </w:r>
      <w:r w:rsidR="00FB6CA3" w:rsidRPr="00FB6CA3">
        <w:rPr>
          <w:rFonts w:ascii="Times New Roman" w:hAnsi="Times New Roman" w:cs="Times New Roman"/>
          <w:sz w:val="26"/>
          <w:szCs w:val="26"/>
        </w:rPr>
        <w:t xml:space="preserve"> </w:t>
      </w:r>
      <w:r w:rsidR="00FB6CA3">
        <w:rPr>
          <w:rFonts w:ascii="Times New Roman" w:hAnsi="Times New Roman" w:cs="Times New Roman"/>
          <w:sz w:val="26"/>
          <w:szCs w:val="26"/>
        </w:rPr>
        <w:t>правовых форм и форм собственности</w:t>
      </w:r>
      <w:r w:rsidR="00867A30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0D296044" w14:textId="77777777" w:rsidR="00164429" w:rsidRPr="00B75725" w:rsidRDefault="00164429" w:rsidP="00DB161E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Организация работы отдела</w:t>
      </w:r>
    </w:p>
    <w:p w14:paraId="075EB9FE" w14:textId="61BB7E84" w:rsidR="00164429" w:rsidRPr="00B75725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работы отдела осуществляется в соответствии с Уставом У</w:t>
      </w:r>
      <w:r w:rsidR="00DB161E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чреждения, настоящим Положением и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планами работы Учреждения.</w:t>
      </w:r>
    </w:p>
    <w:p w14:paraId="5811FBF8" w14:textId="77777777" w:rsidR="00164429" w:rsidRPr="00B75725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084F3D33" w14:textId="28FCF305" w:rsidR="00214DC2" w:rsidRPr="00B75725" w:rsidRDefault="00214DC2" w:rsidP="00214DC2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назначаемый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на должность и освобождаемый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должности директором Учреждения.</w:t>
      </w:r>
    </w:p>
    <w:p w14:paraId="44FC49DC" w14:textId="77777777" w:rsidR="00164429" w:rsidRPr="00B75725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1DAA64ED" w14:textId="13CD08DE" w:rsidR="00164429" w:rsidRPr="00043D70" w:rsidRDefault="00164429" w:rsidP="00400A86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временного отсутствия работника</w:t>
      </w:r>
      <w:r w:rsidR="00DB1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должностные обязанности </w:t>
      </w:r>
      <w:r w:rsidR="00DB161E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</w:t>
      </w:r>
      <w:r w:rsidR="00DB1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возлага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B161E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на другого работника,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который приобретает соответствующие права и нес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ёт ответственность за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неисполнение или ненадлежащее исполнен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ие обязанностей, возложенных на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 в связи с 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временным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замещением</w:t>
      </w:r>
      <w:r w:rsidR="00DB16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9B2787" w14:textId="77777777" w:rsidR="00043D70" w:rsidRDefault="00043D70" w:rsidP="00043D70">
      <w:pPr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4F50F0F8" w14:textId="77777777" w:rsidR="00043D70" w:rsidRDefault="00043D70" w:rsidP="00043D70">
      <w:pPr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6F39349B" w14:textId="77777777" w:rsidR="00043D70" w:rsidRPr="00043D70" w:rsidRDefault="00043D70" w:rsidP="00043D70">
      <w:pPr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2DC8CEB5" w14:textId="77777777" w:rsidR="00072C5F" w:rsidRPr="00B75725" w:rsidRDefault="00072C5F" w:rsidP="00DB161E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lastRenderedPageBreak/>
        <w:t>ФункциОНИРОВАНИЕ отдела</w:t>
      </w:r>
    </w:p>
    <w:p w14:paraId="0BAEBF69" w14:textId="268A7951" w:rsidR="00072C5F" w:rsidRPr="00B75725" w:rsidRDefault="00072C5F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беспечивает </w:t>
      </w:r>
      <w:r w:rsidR="00575BD7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правовую защиту </w:t>
      </w:r>
      <w:r w:rsidR="005B1C95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личных </w:t>
      </w:r>
      <w:r w:rsidR="007322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имущественных</w:t>
      </w:r>
      <w:r w:rsidR="007322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BD0E41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неимущественных </w:t>
      </w:r>
      <w:r w:rsidR="00575BD7" w:rsidRPr="00B75725">
        <w:rPr>
          <w:rFonts w:ascii="Times New Roman" w:hAnsi="Times New Roman" w:cs="Times New Roman"/>
          <w:sz w:val="26"/>
          <w:szCs w:val="26"/>
        </w:rPr>
        <w:t xml:space="preserve">прав </w:t>
      </w:r>
      <w:r w:rsidR="00732235" w:rsidRPr="00B75725">
        <w:rPr>
          <w:rFonts w:ascii="Times New Roman" w:hAnsi="Times New Roman" w:cs="Times New Roman"/>
          <w:sz w:val="26"/>
          <w:szCs w:val="26"/>
        </w:rPr>
        <w:t>воспитанников</w:t>
      </w:r>
      <w:r w:rsidR="00732235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322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BD7" w:rsidRPr="00B75725">
        <w:rPr>
          <w:rFonts w:ascii="Times New Roman" w:hAnsi="Times New Roman" w:cs="Times New Roman"/>
          <w:sz w:val="26"/>
          <w:szCs w:val="26"/>
        </w:rPr>
        <w:t>и</w:t>
      </w:r>
      <w:r w:rsidR="00732235">
        <w:rPr>
          <w:rFonts w:ascii="Times New Roman" w:hAnsi="Times New Roman" w:cs="Times New Roman"/>
          <w:sz w:val="26"/>
          <w:szCs w:val="26"/>
        </w:rPr>
        <w:t>х</w:t>
      </w:r>
      <w:r w:rsidR="00575BD7" w:rsidRPr="00B75725">
        <w:rPr>
          <w:rFonts w:ascii="Times New Roman" w:hAnsi="Times New Roman" w:cs="Times New Roman"/>
          <w:sz w:val="26"/>
          <w:szCs w:val="26"/>
        </w:rPr>
        <w:t xml:space="preserve"> законных интересов</w:t>
      </w:r>
      <w:r w:rsidR="00732235">
        <w:rPr>
          <w:rFonts w:ascii="Times New Roman" w:hAnsi="Times New Roman" w:cs="Times New Roman"/>
          <w:sz w:val="26"/>
          <w:szCs w:val="26"/>
        </w:rPr>
        <w:t>,</w:t>
      </w:r>
      <w:r w:rsidR="00575BD7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осуществляя следующие функции:</w:t>
      </w:r>
    </w:p>
    <w:p w14:paraId="795DA150" w14:textId="021E3987" w:rsidR="00072C5F" w:rsidRPr="00B75725" w:rsidRDefault="00BD0E41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Представ</w:t>
      </w:r>
      <w:r w:rsidR="00FD5FC3">
        <w:rPr>
          <w:rFonts w:ascii="Times New Roman" w:hAnsi="Times New Roman" w:cs="Times New Roman"/>
          <w:sz w:val="26"/>
          <w:szCs w:val="26"/>
        </w:rPr>
        <w:t xml:space="preserve">ление интересов воспитанников в </w:t>
      </w:r>
      <w:r w:rsidRPr="00B75725">
        <w:rPr>
          <w:rFonts w:ascii="Times New Roman" w:hAnsi="Times New Roman" w:cs="Times New Roman"/>
          <w:sz w:val="26"/>
          <w:szCs w:val="26"/>
        </w:rPr>
        <w:t xml:space="preserve">органах исполнительной власти, иных органах и организациях независимо от </w:t>
      </w:r>
      <w:r w:rsidR="00FD5FC3">
        <w:rPr>
          <w:rFonts w:ascii="Times New Roman" w:hAnsi="Times New Roman" w:cs="Times New Roman"/>
          <w:sz w:val="26"/>
          <w:szCs w:val="26"/>
        </w:rPr>
        <w:t>их организационно-правовых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FD5FC3">
        <w:rPr>
          <w:rFonts w:ascii="Times New Roman" w:hAnsi="Times New Roman" w:cs="Times New Roman"/>
          <w:sz w:val="26"/>
          <w:szCs w:val="26"/>
        </w:rPr>
        <w:t xml:space="preserve">форм и </w:t>
      </w:r>
      <w:r w:rsidR="008106F4">
        <w:rPr>
          <w:rFonts w:ascii="Times New Roman" w:hAnsi="Times New Roman" w:cs="Times New Roman"/>
          <w:sz w:val="26"/>
          <w:szCs w:val="26"/>
        </w:rPr>
        <w:t>форм собственности</w:t>
      </w:r>
      <w:r w:rsidR="00EF29B6" w:rsidRPr="00B75725">
        <w:rPr>
          <w:rFonts w:ascii="Times New Roman" w:hAnsi="Times New Roman" w:cs="Times New Roman"/>
          <w:sz w:val="26"/>
          <w:szCs w:val="26"/>
        </w:rPr>
        <w:t>.</w:t>
      </w:r>
      <w:r w:rsidR="001B0230" w:rsidRPr="00B7572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14DCE2" w14:textId="37BA86D9" w:rsidR="00072C5F" w:rsidRPr="00B75725" w:rsidRDefault="008106F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П</w:t>
      </w:r>
      <w:r w:rsidRPr="00B75725">
        <w:rPr>
          <w:rFonts w:ascii="Times New Roman" w:hAnsi="Times New Roman" w:cs="Times New Roman"/>
          <w:sz w:val="26"/>
          <w:szCs w:val="26"/>
        </w:rPr>
        <w:t>редставление интересов воспитанников в судах всех уровней</w:t>
      </w:r>
      <w:r w:rsidR="00711096">
        <w:rPr>
          <w:rFonts w:ascii="Times New Roman" w:hAnsi="Times New Roman" w:cs="Times New Roman"/>
          <w:sz w:val="26"/>
          <w:szCs w:val="26"/>
        </w:rPr>
        <w:t>,</w:t>
      </w:r>
      <w:r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711096">
        <w:rPr>
          <w:rFonts w:ascii="Times New Roman" w:hAnsi="Times New Roman" w:cs="Times New Roman"/>
          <w:sz w:val="26"/>
          <w:szCs w:val="26"/>
        </w:rPr>
        <w:t>защита прав</w:t>
      </w:r>
      <w:r w:rsidR="00711096">
        <w:rPr>
          <w:rFonts w:ascii="Times New Roman" w:hAnsi="Times New Roman" w:cs="Times New Roman"/>
          <w:sz w:val="26"/>
          <w:szCs w:val="26"/>
        </w:rPr>
        <w:br/>
      </w:r>
      <w:r w:rsidR="00BD0E41" w:rsidRPr="00B75725">
        <w:rPr>
          <w:rFonts w:ascii="Times New Roman" w:hAnsi="Times New Roman" w:cs="Times New Roman"/>
          <w:sz w:val="26"/>
          <w:szCs w:val="26"/>
        </w:rPr>
        <w:t>и законных интересов воспитанников в судебных органах: подготовка исковых заявлений, составление жалоб, отзывов, пояснений, сбор и под</w:t>
      </w:r>
      <w:r w:rsidR="00711096">
        <w:rPr>
          <w:rFonts w:ascii="Times New Roman" w:hAnsi="Times New Roman" w:cs="Times New Roman"/>
          <w:sz w:val="26"/>
          <w:szCs w:val="26"/>
        </w:rPr>
        <w:t>готовка информации и материалов</w:t>
      </w:r>
      <w:r w:rsidR="00711096">
        <w:rPr>
          <w:rFonts w:ascii="Times New Roman" w:hAnsi="Times New Roman" w:cs="Times New Roman"/>
          <w:sz w:val="26"/>
          <w:szCs w:val="26"/>
        </w:rPr>
        <w:br/>
      </w:r>
      <w:r w:rsidR="00BD0E41" w:rsidRPr="00B75725">
        <w:rPr>
          <w:rFonts w:ascii="Times New Roman" w:hAnsi="Times New Roman" w:cs="Times New Roman"/>
          <w:sz w:val="26"/>
          <w:szCs w:val="26"/>
        </w:rPr>
        <w:t xml:space="preserve">к судебным заседаниям, участие в досудебном и судебном урегулировании </w:t>
      </w:r>
      <w:r>
        <w:rPr>
          <w:rFonts w:ascii="Times New Roman" w:hAnsi="Times New Roman" w:cs="Times New Roman"/>
          <w:sz w:val="26"/>
          <w:szCs w:val="26"/>
        </w:rPr>
        <w:t>споров</w:t>
      </w:r>
      <w:r w:rsidR="00711096">
        <w:rPr>
          <w:rFonts w:ascii="Times New Roman" w:hAnsi="Times New Roman" w:cs="Times New Roman"/>
          <w:sz w:val="26"/>
          <w:szCs w:val="26"/>
        </w:rPr>
        <w:br/>
        <w:t>в интересах воспитанников</w:t>
      </w:r>
      <w:r w:rsidR="00BD0E41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2D37CDBE" w14:textId="77777777" w:rsidR="009728F3" w:rsidRPr="00B75725" w:rsidRDefault="009728F3" w:rsidP="009728F3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Организация и контроль своевременного обновления документов о сохранности жилых помещений воспитанников.</w:t>
      </w:r>
    </w:p>
    <w:p w14:paraId="67BC2654" w14:textId="3D3E3BB2" w:rsidR="009728F3" w:rsidRPr="00B75725" w:rsidRDefault="001B0230" w:rsidP="009728F3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Открытие, закрытие </w:t>
      </w:r>
      <w:r w:rsidR="00F81456" w:rsidRPr="00B75725">
        <w:rPr>
          <w:rFonts w:ascii="Times New Roman" w:hAnsi="Times New Roman" w:cs="Times New Roman"/>
          <w:sz w:val="26"/>
          <w:szCs w:val="26"/>
        </w:rPr>
        <w:t>счетов воспитанников в кредитных и и</w:t>
      </w:r>
      <w:r w:rsidR="003969CB">
        <w:rPr>
          <w:rFonts w:ascii="Times New Roman" w:hAnsi="Times New Roman" w:cs="Times New Roman"/>
          <w:sz w:val="26"/>
          <w:szCs w:val="26"/>
        </w:rPr>
        <w:t xml:space="preserve">ных финансовых </w:t>
      </w:r>
      <w:bookmarkStart w:id="0" w:name="_GoBack"/>
      <w:r w:rsidR="003969CB">
        <w:rPr>
          <w:rFonts w:ascii="Times New Roman" w:hAnsi="Times New Roman" w:cs="Times New Roman"/>
          <w:sz w:val="26"/>
          <w:szCs w:val="26"/>
        </w:rPr>
        <w:t>организациях,</w:t>
      </w:r>
      <w:r w:rsidR="00F81456" w:rsidRPr="00B75725">
        <w:rPr>
          <w:rFonts w:ascii="Times New Roman" w:hAnsi="Times New Roman" w:cs="Times New Roman"/>
          <w:sz w:val="26"/>
          <w:szCs w:val="26"/>
        </w:rPr>
        <w:t xml:space="preserve"> к</w:t>
      </w:r>
      <w:r w:rsidR="009728F3" w:rsidRPr="00B75725">
        <w:rPr>
          <w:rFonts w:ascii="Times New Roman" w:hAnsi="Times New Roman" w:cs="Times New Roman"/>
          <w:sz w:val="26"/>
          <w:szCs w:val="26"/>
        </w:rPr>
        <w:t>онтроль</w:t>
      </w:r>
      <w:r w:rsidR="00F81456" w:rsidRPr="00B75725">
        <w:rPr>
          <w:rFonts w:ascii="Times New Roman" w:hAnsi="Times New Roman" w:cs="Times New Roman"/>
          <w:sz w:val="26"/>
          <w:szCs w:val="26"/>
        </w:rPr>
        <w:t xml:space="preserve"> их</w:t>
      </w:r>
      <w:r w:rsidR="009728F3" w:rsidRPr="00B75725">
        <w:rPr>
          <w:rFonts w:ascii="Times New Roman" w:hAnsi="Times New Roman" w:cs="Times New Roman"/>
          <w:sz w:val="26"/>
          <w:szCs w:val="26"/>
        </w:rPr>
        <w:t xml:space="preserve"> состояния.</w:t>
      </w:r>
    </w:p>
    <w:p w14:paraId="106C256D" w14:textId="3D59913C" w:rsidR="009728F3" w:rsidRPr="00B75725" w:rsidRDefault="009728F3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Формирование комплекта документов для вступления </w:t>
      </w:r>
      <w:r w:rsidR="00BD3BE1" w:rsidRPr="00B75725">
        <w:rPr>
          <w:rFonts w:ascii="Times New Roman" w:hAnsi="Times New Roman" w:cs="Times New Roman"/>
          <w:sz w:val="26"/>
          <w:szCs w:val="26"/>
        </w:rPr>
        <w:t>воспитанников</w:t>
      </w:r>
      <w:r w:rsidR="00BD3BE1">
        <w:rPr>
          <w:rFonts w:ascii="Times New Roman" w:hAnsi="Times New Roman" w:cs="Times New Roman"/>
          <w:sz w:val="26"/>
          <w:szCs w:val="26"/>
        </w:rPr>
        <w:br/>
      </w:r>
      <w:r w:rsidRPr="00B75725">
        <w:rPr>
          <w:rFonts w:ascii="Times New Roman" w:hAnsi="Times New Roman" w:cs="Times New Roman"/>
          <w:sz w:val="26"/>
          <w:szCs w:val="26"/>
        </w:rPr>
        <w:t>в наследство</w:t>
      </w:r>
      <w:r w:rsidR="00BD3BE1">
        <w:rPr>
          <w:rFonts w:ascii="Times New Roman" w:hAnsi="Times New Roman" w:cs="Times New Roman"/>
          <w:sz w:val="26"/>
          <w:szCs w:val="26"/>
        </w:rPr>
        <w:t xml:space="preserve"> и </w:t>
      </w:r>
      <w:r w:rsidRPr="00B75725">
        <w:rPr>
          <w:rFonts w:ascii="Times New Roman" w:hAnsi="Times New Roman" w:cs="Times New Roman"/>
          <w:sz w:val="26"/>
          <w:szCs w:val="26"/>
        </w:rPr>
        <w:t xml:space="preserve">приватизации </w:t>
      </w:r>
      <w:r w:rsidR="00BD3BE1">
        <w:rPr>
          <w:rFonts w:ascii="Times New Roman" w:hAnsi="Times New Roman" w:cs="Times New Roman"/>
          <w:sz w:val="26"/>
          <w:szCs w:val="26"/>
        </w:rPr>
        <w:t>воспитанниками</w:t>
      </w:r>
      <w:r w:rsidR="00BD3BE1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>жилых помещений.</w:t>
      </w:r>
    </w:p>
    <w:p w14:paraId="35DCF54C" w14:textId="29E57852" w:rsidR="00C83334" w:rsidRPr="00B75725" w:rsidRDefault="00C8333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Осуществление деятельн</w:t>
      </w:r>
      <w:r w:rsidR="00BD3BE1">
        <w:rPr>
          <w:rFonts w:ascii="Times New Roman" w:hAnsi="Times New Roman" w:cs="Times New Roman"/>
          <w:sz w:val="26"/>
          <w:szCs w:val="26"/>
        </w:rPr>
        <w:t>ости по предупреждению нарушений</w:t>
      </w:r>
      <w:r w:rsidRPr="00B75725">
        <w:rPr>
          <w:rFonts w:ascii="Times New Roman" w:hAnsi="Times New Roman" w:cs="Times New Roman"/>
          <w:sz w:val="26"/>
          <w:szCs w:val="26"/>
        </w:rPr>
        <w:t xml:space="preserve"> личных неимущественных и </w:t>
      </w:r>
      <w:r w:rsidR="001B0230" w:rsidRPr="00B75725">
        <w:rPr>
          <w:rFonts w:ascii="Times New Roman" w:hAnsi="Times New Roman" w:cs="Times New Roman"/>
          <w:sz w:val="26"/>
          <w:szCs w:val="26"/>
        </w:rPr>
        <w:t xml:space="preserve">личных </w:t>
      </w:r>
      <w:r w:rsidRPr="00B75725">
        <w:rPr>
          <w:rFonts w:ascii="Times New Roman" w:hAnsi="Times New Roman" w:cs="Times New Roman"/>
          <w:sz w:val="26"/>
          <w:szCs w:val="26"/>
        </w:rPr>
        <w:t>имущественных прав воспитанников.</w:t>
      </w:r>
    </w:p>
    <w:p w14:paraId="6CE50E3F" w14:textId="268279D7" w:rsidR="00EF29B6" w:rsidRPr="00B75725" w:rsidRDefault="00BD0E41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консилиумах по вопросам защиты прав и</w:t>
      </w:r>
      <w:r w:rsidR="00BD3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законных интересов воспитанников</w:t>
      </w:r>
      <w:r w:rsidR="00EF29B6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2A53C009" w14:textId="3106A4CC" w:rsidR="00994681" w:rsidRPr="00B75725" w:rsidRDefault="00994681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Взаимодействие с органами исполнительной власти Москвы, органами социальной защиты населения, организациями и службами муниципального образования, уполномоченными обеспечивать защиту прав и законных интересов детей-сирот и детей, оставшихся без попечения родителей, правоохранител</w:t>
      </w:r>
      <w:r w:rsidR="00BD3BE1">
        <w:rPr>
          <w:rFonts w:ascii="Times New Roman" w:hAnsi="Times New Roman" w:cs="Times New Roman"/>
          <w:sz w:val="26"/>
          <w:szCs w:val="26"/>
        </w:rPr>
        <w:t>ьными органами (МВД, прокуратура</w:t>
      </w:r>
      <w:r w:rsidRPr="00B75725">
        <w:rPr>
          <w:rFonts w:ascii="Times New Roman" w:hAnsi="Times New Roman" w:cs="Times New Roman"/>
          <w:sz w:val="26"/>
          <w:szCs w:val="26"/>
        </w:rPr>
        <w:t xml:space="preserve">, следственные органы), </w:t>
      </w:r>
      <w:r w:rsidR="001B0230" w:rsidRPr="00B75725">
        <w:rPr>
          <w:rFonts w:ascii="Times New Roman" w:hAnsi="Times New Roman" w:cs="Times New Roman"/>
          <w:sz w:val="26"/>
          <w:szCs w:val="26"/>
        </w:rPr>
        <w:t xml:space="preserve">медицинскими и иными органами и </w:t>
      </w:r>
      <w:r w:rsidRPr="00B75725">
        <w:rPr>
          <w:rFonts w:ascii="Times New Roman" w:hAnsi="Times New Roman" w:cs="Times New Roman"/>
          <w:sz w:val="26"/>
          <w:szCs w:val="26"/>
        </w:rPr>
        <w:t>организациями.</w:t>
      </w:r>
    </w:p>
    <w:p w14:paraId="1F596BE3" w14:textId="55F78242" w:rsidR="00851C0B" w:rsidRPr="00B75725" w:rsidRDefault="00BD3BE1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отчё</w:t>
      </w:r>
      <w:r w:rsidR="00851C0B" w:rsidRPr="00B75725">
        <w:rPr>
          <w:rFonts w:ascii="Times New Roman" w:hAnsi="Times New Roman" w:cs="Times New Roman"/>
          <w:sz w:val="26"/>
          <w:szCs w:val="26"/>
        </w:rPr>
        <w:t>тов опекуна или попечителя о хранении, использовании имущества несовершеннолетнего подопечного и об управлении таким имуществом в порядке, установленном Правилами ведения личных дел несовер</w:t>
      </w:r>
      <w:r w:rsidR="00E161CF">
        <w:rPr>
          <w:rFonts w:ascii="Times New Roman" w:hAnsi="Times New Roman" w:cs="Times New Roman"/>
          <w:sz w:val="26"/>
          <w:szCs w:val="26"/>
        </w:rPr>
        <w:t xml:space="preserve">шеннолетних подопечных, утверждёнными постановлением </w:t>
      </w:r>
      <w:r w:rsidR="00851C0B" w:rsidRPr="00B75725">
        <w:rPr>
          <w:rFonts w:ascii="Times New Roman" w:hAnsi="Times New Roman" w:cs="Times New Roman"/>
          <w:sz w:val="26"/>
          <w:szCs w:val="26"/>
        </w:rPr>
        <w:t>Правительства</w:t>
      </w:r>
      <w:r w:rsidR="00E161CF">
        <w:rPr>
          <w:rFonts w:ascii="Times New Roman" w:hAnsi="Times New Roman" w:cs="Times New Roman"/>
          <w:sz w:val="26"/>
          <w:szCs w:val="26"/>
        </w:rPr>
        <w:t xml:space="preserve"> Российской Федерации от 18.05.2009 № </w:t>
      </w:r>
      <w:r w:rsidR="00851C0B" w:rsidRPr="00B75725">
        <w:rPr>
          <w:rFonts w:ascii="Times New Roman" w:hAnsi="Times New Roman" w:cs="Times New Roman"/>
          <w:sz w:val="26"/>
          <w:szCs w:val="26"/>
        </w:rPr>
        <w:t>423 «Об отдельных вопросах осуществления опеки и попечительства в отношении несовершеннолетних граждан».</w:t>
      </w:r>
    </w:p>
    <w:p w14:paraId="180278EB" w14:textId="55048EC9" w:rsidR="00072C5F" w:rsidRPr="00B75725" w:rsidRDefault="00072C5F" w:rsidP="00400A86">
      <w:pPr>
        <w:pStyle w:val="a3"/>
        <w:numPr>
          <w:ilvl w:val="1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Отдел обеспечивает </w:t>
      </w:r>
      <w:r w:rsidR="00575BD7" w:rsidRPr="00B75725">
        <w:rPr>
          <w:rFonts w:ascii="Times New Roman" w:hAnsi="Times New Roman" w:cs="Times New Roman"/>
          <w:sz w:val="26"/>
          <w:szCs w:val="26"/>
        </w:rPr>
        <w:t>социальную защиту и поддержку воспитанников</w:t>
      </w:r>
      <w:r w:rsidRPr="00B75725">
        <w:rPr>
          <w:rFonts w:ascii="Times New Roman" w:hAnsi="Times New Roman" w:cs="Times New Roman"/>
          <w:sz w:val="26"/>
          <w:szCs w:val="26"/>
        </w:rPr>
        <w:t xml:space="preserve">,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осуществляя </w:t>
      </w:r>
      <w:r w:rsidRPr="00B75725">
        <w:rPr>
          <w:rFonts w:ascii="Times New Roman" w:hAnsi="Times New Roman" w:cs="Times New Roman"/>
          <w:sz w:val="26"/>
          <w:szCs w:val="26"/>
        </w:rPr>
        <w:t>следующие функции:</w:t>
      </w:r>
    </w:p>
    <w:p w14:paraId="237B46D9" w14:textId="0FA0FCC0" w:rsidR="00AC341E" w:rsidRPr="00B75725" w:rsidRDefault="00574423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Ведение и хранение </w:t>
      </w:r>
      <w:r w:rsidR="007826DD" w:rsidRPr="00B75725">
        <w:rPr>
          <w:rFonts w:ascii="Times New Roman" w:hAnsi="Times New Roman" w:cs="Times New Roman"/>
          <w:sz w:val="26"/>
          <w:szCs w:val="26"/>
        </w:rPr>
        <w:t xml:space="preserve">в установленном порядке </w:t>
      </w:r>
      <w:r w:rsidRPr="00B75725">
        <w:rPr>
          <w:rFonts w:ascii="Times New Roman" w:hAnsi="Times New Roman" w:cs="Times New Roman"/>
          <w:sz w:val="26"/>
          <w:szCs w:val="26"/>
        </w:rPr>
        <w:t>личных дел воспитанников</w:t>
      </w:r>
      <w:r w:rsidR="001B0230" w:rsidRPr="00B75725">
        <w:rPr>
          <w:rFonts w:ascii="Times New Roman" w:hAnsi="Times New Roman" w:cs="Times New Roman"/>
          <w:sz w:val="26"/>
          <w:szCs w:val="26"/>
        </w:rPr>
        <w:t xml:space="preserve"> согласно утвержд</w:t>
      </w:r>
      <w:r w:rsidR="00E161CF">
        <w:rPr>
          <w:rFonts w:ascii="Times New Roman" w:hAnsi="Times New Roman" w:cs="Times New Roman"/>
          <w:sz w:val="26"/>
          <w:szCs w:val="26"/>
        </w:rPr>
        <w:t>ё</w:t>
      </w:r>
      <w:r w:rsidR="001B0230" w:rsidRPr="00B75725">
        <w:rPr>
          <w:rFonts w:ascii="Times New Roman" w:hAnsi="Times New Roman" w:cs="Times New Roman"/>
          <w:sz w:val="26"/>
          <w:szCs w:val="26"/>
        </w:rPr>
        <w:t xml:space="preserve">нному </w:t>
      </w:r>
      <w:r w:rsidR="00E161CF">
        <w:rPr>
          <w:rFonts w:ascii="Times New Roman" w:hAnsi="Times New Roman" w:cs="Times New Roman"/>
          <w:sz w:val="26"/>
          <w:szCs w:val="26"/>
        </w:rPr>
        <w:t>П</w:t>
      </w:r>
      <w:r w:rsidR="001B0230" w:rsidRPr="00B75725">
        <w:rPr>
          <w:rFonts w:ascii="Times New Roman" w:hAnsi="Times New Roman" w:cs="Times New Roman"/>
          <w:sz w:val="26"/>
          <w:szCs w:val="26"/>
        </w:rPr>
        <w:t>оложению о ведении личных дел воспитанников</w:t>
      </w:r>
      <w:r w:rsidR="00AC341E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361F9E24" w14:textId="53837BA1" w:rsidR="00574423" w:rsidRPr="00B75725" w:rsidRDefault="00574423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Участие в составлении и обновлении Индивидуального плана развития и жизнеустройства ребёнка совместно с</w:t>
      </w:r>
      <w:r w:rsidR="00E161CF">
        <w:rPr>
          <w:rFonts w:ascii="Times New Roman" w:hAnsi="Times New Roman" w:cs="Times New Roman"/>
          <w:sz w:val="26"/>
          <w:szCs w:val="26"/>
        </w:rPr>
        <w:t xml:space="preserve"> другими </w:t>
      </w:r>
      <w:r w:rsidRPr="00B75725">
        <w:rPr>
          <w:rFonts w:ascii="Times New Roman" w:hAnsi="Times New Roman" w:cs="Times New Roman"/>
          <w:sz w:val="26"/>
          <w:szCs w:val="26"/>
        </w:rPr>
        <w:t>специалистами Учреждения.</w:t>
      </w:r>
    </w:p>
    <w:p w14:paraId="21F69B81" w14:textId="61D09D98" w:rsidR="005D1A81" w:rsidRPr="00B75725" w:rsidRDefault="005D1A81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Содействие в получении мер социальной поддержки воспитанников Учреждения, предусмотренных законодательством Российской Федерации и города Москвы.</w:t>
      </w:r>
    </w:p>
    <w:p w14:paraId="4169EEC3" w14:textId="4B0616D0" w:rsidR="00072C5F" w:rsidRPr="00B75725" w:rsidRDefault="00574423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Организация и реализация мероприятий по устройству воспитанников в дошкольные образовательные организации и общеобразовательные организации для получения дошкольного, начального общего, основного общего, среднего общего образования, в том числе по адаптированным общеобразовательн</w:t>
      </w:r>
      <w:r w:rsidR="008B1BE4">
        <w:rPr>
          <w:rFonts w:ascii="Times New Roman" w:hAnsi="Times New Roman" w:cs="Times New Roman"/>
          <w:sz w:val="26"/>
          <w:szCs w:val="26"/>
        </w:rPr>
        <w:t xml:space="preserve">ым программам для </w:t>
      </w:r>
      <w:bookmarkEnd w:id="0"/>
      <w:r w:rsidR="008B1BE4">
        <w:rPr>
          <w:rFonts w:ascii="Times New Roman" w:hAnsi="Times New Roman" w:cs="Times New Roman"/>
          <w:sz w:val="26"/>
          <w:szCs w:val="26"/>
        </w:rPr>
        <w:t xml:space="preserve">обучающихся с </w:t>
      </w:r>
      <w:r w:rsidRPr="00B75725">
        <w:rPr>
          <w:rFonts w:ascii="Times New Roman" w:hAnsi="Times New Roman" w:cs="Times New Roman"/>
          <w:sz w:val="26"/>
          <w:szCs w:val="26"/>
        </w:rPr>
        <w:t>ограниченными возможностями здоровья</w:t>
      </w:r>
      <w:r w:rsidR="000509B5" w:rsidRPr="00B75725">
        <w:rPr>
          <w:rFonts w:ascii="Times New Roman" w:hAnsi="Times New Roman" w:cs="Times New Roman"/>
          <w:sz w:val="26"/>
          <w:szCs w:val="26"/>
        </w:rPr>
        <w:t>.</w:t>
      </w:r>
    </w:p>
    <w:p w14:paraId="11AA0CE4" w14:textId="73473825" w:rsidR="000509B5" w:rsidRPr="00B75725" w:rsidRDefault="00574423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lastRenderedPageBreak/>
        <w:t>Подготовка необходимых документов восп</w:t>
      </w:r>
      <w:r w:rsidR="008B1BE4">
        <w:rPr>
          <w:rFonts w:ascii="Times New Roman" w:hAnsi="Times New Roman" w:cs="Times New Roman"/>
          <w:sz w:val="26"/>
          <w:szCs w:val="26"/>
        </w:rPr>
        <w:t xml:space="preserve">итанников при переводе в </w:t>
      </w:r>
      <w:r w:rsidRPr="00B75725">
        <w:rPr>
          <w:rFonts w:ascii="Times New Roman" w:hAnsi="Times New Roman" w:cs="Times New Roman"/>
          <w:sz w:val="26"/>
          <w:szCs w:val="26"/>
        </w:rPr>
        <w:t>другие учреждения для детей</w:t>
      </w:r>
      <w:r w:rsidR="00D425FB" w:rsidRPr="00B75725">
        <w:rPr>
          <w:rFonts w:ascii="Times New Roman" w:hAnsi="Times New Roman" w:cs="Times New Roman"/>
          <w:sz w:val="26"/>
          <w:szCs w:val="26"/>
        </w:rPr>
        <w:t>-</w:t>
      </w:r>
      <w:r w:rsidRPr="00B75725">
        <w:rPr>
          <w:rFonts w:ascii="Times New Roman" w:hAnsi="Times New Roman" w:cs="Times New Roman"/>
          <w:sz w:val="26"/>
          <w:szCs w:val="26"/>
        </w:rPr>
        <w:t>сирот и детей, оставшихся без попечения родителей</w:t>
      </w:r>
      <w:r w:rsidR="008B1BE4">
        <w:rPr>
          <w:rFonts w:ascii="Times New Roman" w:hAnsi="Times New Roman" w:cs="Times New Roman"/>
          <w:sz w:val="26"/>
          <w:szCs w:val="26"/>
        </w:rPr>
        <w:t>,</w:t>
      </w:r>
      <w:r w:rsidRPr="00B75725">
        <w:rPr>
          <w:rFonts w:ascii="Times New Roman" w:hAnsi="Times New Roman" w:cs="Times New Roman"/>
          <w:sz w:val="26"/>
          <w:szCs w:val="26"/>
        </w:rPr>
        <w:t xml:space="preserve"> и при отчислении воспитанника из Учреждения.</w:t>
      </w:r>
    </w:p>
    <w:p w14:paraId="471AB38D" w14:textId="54792389" w:rsidR="00574423" w:rsidRPr="00B75725" w:rsidRDefault="00635DBA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Н</w:t>
      </w:r>
      <w:r w:rsidR="00574423" w:rsidRPr="00B75725">
        <w:rPr>
          <w:rFonts w:ascii="Times New Roman" w:hAnsi="Times New Roman" w:cs="Times New Roman"/>
          <w:sz w:val="26"/>
          <w:szCs w:val="26"/>
        </w:rPr>
        <w:t xml:space="preserve">аправление </w:t>
      </w:r>
      <w:r w:rsidR="008B1BE4" w:rsidRPr="00B75725">
        <w:rPr>
          <w:rFonts w:ascii="Times New Roman" w:hAnsi="Times New Roman" w:cs="Times New Roman"/>
          <w:sz w:val="26"/>
          <w:szCs w:val="26"/>
        </w:rPr>
        <w:t xml:space="preserve">в установленном порядке </w:t>
      </w:r>
      <w:r w:rsidR="00574423" w:rsidRPr="00B75725">
        <w:rPr>
          <w:rFonts w:ascii="Times New Roman" w:hAnsi="Times New Roman" w:cs="Times New Roman"/>
          <w:sz w:val="26"/>
          <w:szCs w:val="26"/>
        </w:rPr>
        <w:t xml:space="preserve">в </w:t>
      </w:r>
      <w:r w:rsidR="008B1BE4">
        <w:rPr>
          <w:rFonts w:ascii="Times New Roman" w:hAnsi="Times New Roman" w:cs="Times New Roman"/>
          <w:sz w:val="26"/>
          <w:szCs w:val="26"/>
        </w:rPr>
        <w:t>м</w:t>
      </w:r>
      <w:r w:rsidR="00A3271A" w:rsidRPr="00B75725">
        <w:rPr>
          <w:rFonts w:ascii="Times New Roman" w:hAnsi="Times New Roman" w:cs="Times New Roman"/>
          <w:sz w:val="26"/>
          <w:szCs w:val="26"/>
        </w:rPr>
        <w:t xml:space="preserve">ногофункциональные центры и иные уполномоченные организации </w:t>
      </w:r>
      <w:r w:rsidR="00574423" w:rsidRPr="00B75725">
        <w:rPr>
          <w:rFonts w:ascii="Times New Roman" w:hAnsi="Times New Roman" w:cs="Times New Roman"/>
          <w:sz w:val="26"/>
          <w:szCs w:val="26"/>
        </w:rPr>
        <w:t>справок о льготах воспитанников по</w:t>
      </w:r>
      <w:r w:rsidR="00685E13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574423" w:rsidRPr="00B75725">
        <w:rPr>
          <w:rFonts w:ascii="Times New Roman" w:hAnsi="Times New Roman" w:cs="Times New Roman"/>
          <w:sz w:val="26"/>
          <w:szCs w:val="26"/>
        </w:rPr>
        <w:t>оплате жилищно-коммунальных услуг.</w:t>
      </w:r>
    </w:p>
    <w:p w14:paraId="5B3DEA8B" w14:textId="4B727543" w:rsidR="00574423" w:rsidRPr="00B75725" w:rsidRDefault="00787316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консилиумах по вопросам социальной поддержки воспитанников.</w:t>
      </w:r>
    </w:p>
    <w:p w14:paraId="1A39684A" w14:textId="633BA7B2" w:rsidR="009728F3" w:rsidRPr="00B75725" w:rsidRDefault="0033461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>Подготовка отч</w:t>
      </w:r>
      <w:r w:rsidR="008B1BE4">
        <w:rPr>
          <w:rFonts w:ascii="Times New Roman" w:hAnsi="Times New Roman" w:cs="Times New Roman"/>
          <w:sz w:val="26"/>
          <w:szCs w:val="26"/>
        </w:rPr>
        <w:t>ё</w:t>
      </w:r>
      <w:r w:rsidRPr="00B75725">
        <w:rPr>
          <w:rFonts w:ascii="Times New Roman" w:hAnsi="Times New Roman" w:cs="Times New Roman"/>
          <w:sz w:val="26"/>
          <w:szCs w:val="26"/>
        </w:rPr>
        <w:t>тов по вопросам социальной защиты, охраны прав и законных интересов воспитанников.</w:t>
      </w:r>
    </w:p>
    <w:p w14:paraId="4FD62E1A" w14:textId="5475F921" w:rsidR="00072C5F" w:rsidRPr="00B75725" w:rsidRDefault="00072C5F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62537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</w:t>
      </w:r>
      <w:r w:rsidR="0062537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ует </w:t>
      </w:r>
      <w:r w:rsidR="00575BD7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консультационную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62537C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575BD7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обеспечению прав и законных интересов</w:t>
      </w:r>
      <w:r w:rsidR="00E112A8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воспитанников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осуществляя функции:</w:t>
      </w:r>
    </w:p>
    <w:p w14:paraId="008C9734" w14:textId="5FA6CF8D" w:rsidR="0086698D" w:rsidRPr="00B75725" w:rsidRDefault="0086698D" w:rsidP="0086698D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Консультирование работников Учреждения по вопросам, связанным с защитой прав и законных интересов </w:t>
      </w:r>
      <w:r w:rsidR="00CC0C92" w:rsidRPr="00B75725">
        <w:rPr>
          <w:rFonts w:ascii="Times New Roman" w:hAnsi="Times New Roman" w:cs="Times New Roman"/>
          <w:sz w:val="26"/>
          <w:szCs w:val="26"/>
        </w:rPr>
        <w:t xml:space="preserve">детей-сирот и </w:t>
      </w:r>
      <w:r w:rsidRPr="00B75725">
        <w:rPr>
          <w:rFonts w:ascii="Times New Roman" w:hAnsi="Times New Roman" w:cs="Times New Roman"/>
          <w:sz w:val="26"/>
          <w:szCs w:val="26"/>
        </w:rPr>
        <w:t>детей, оставшихся без попечения родителей.</w:t>
      </w:r>
    </w:p>
    <w:p w14:paraId="76705522" w14:textId="2D7A6F0D" w:rsidR="00DA4D2C" w:rsidRPr="00B75725" w:rsidRDefault="0086698D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eastAsia="Calibri" w:hAnsi="Times New Roman" w:cs="Times New Roman"/>
          <w:sz w:val="26"/>
          <w:szCs w:val="26"/>
        </w:rPr>
        <w:t>Индивидуальное консультирование воспитанников Учреждения, их родственников и законных представителей</w:t>
      </w:r>
      <w:r w:rsidR="00A3271A" w:rsidRPr="00B757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eastAsia="Calibri" w:hAnsi="Times New Roman" w:cs="Times New Roman"/>
          <w:sz w:val="26"/>
          <w:szCs w:val="26"/>
        </w:rPr>
        <w:t>по вопросам защиты прав и законных интересов</w:t>
      </w:r>
      <w:r w:rsidR="0001173E">
        <w:rPr>
          <w:rFonts w:ascii="Times New Roman" w:eastAsia="Calibri" w:hAnsi="Times New Roman" w:cs="Times New Roman"/>
          <w:sz w:val="26"/>
          <w:szCs w:val="26"/>
        </w:rPr>
        <w:t xml:space="preserve"> воспитанников</w:t>
      </w:r>
      <w:r w:rsidRPr="00B7572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BC721BC" w14:textId="507FE935" w:rsidR="00EB7A43" w:rsidRPr="00B75725" w:rsidRDefault="00EB7A43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иные функции, вытекающие из</w:t>
      </w:r>
      <w:r w:rsidR="006A29F5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сущности и</w:t>
      </w:r>
      <w:r w:rsidR="006A29F5"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деятельности Учреждения:</w:t>
      </w:r>
    </w:p>
    <w:p w14:paraId="51660801" w14:textId="56226899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Обеспечение охраны жизни и здоровья воспитанников.</w:t>
      </w:r>
    </w:p>
    <w:p w14:paraId="524DFEFB" w14:textId="6A06EAA6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Обеспечение соблюдения прав и свобод воспитанников и работников Учреждения, уважение их чести и достоинства.</w:t>
      </w:r>
    </w:p>
    <w:p w14:paraId="3EA873E6" w14:textId="3C2FB535" w:rsidR="00F13353" w:rsidRPr="00B75725" w:rsidRDefault="00F1335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Обеспечение профессиональной тайны, сохранности конфиденциальной информации и (или) персональных данных воспитанников </w:t>
      </w:r>
      <w:r w:rsidR="0001173E">
        <w:rPr>
          <w:rFonts w:ascii="Times New Roman" w:hAnsi="Times New Roman" w:cs="Times New Roman"/>
          <w:sz w:val="26"/>
          <w:szCs w:val="26"/>
        </w:rPr>
        <w:t xml:space="preserve">и работников </w:t>
      </w:r>
      <w:r w:rsidRPr="00B75725">
        <w:rPr>
          <w:rFonts w:ascii="Times New Roman" w:hAnsi="Times New Roman" w:cs="Times New Roman"/>
          <w:sz w:val="26"/>
          <w:szCs w:val="26"/>
        </w:rPr>
        <w:t>в соответствии с законодательством Российской Федерации.</w:t>
      </w:r>
    </w:p>
    <w:p w14:paraId="153BBD40" w14:textId="77777777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Ведение необходимой документации.</w:t>
      </w:r>
    </w:p>
    <w:p w14:paraId="09DB8D54" w14:textId="791925F0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 xml:space="preserve">Принятие </w:t>
      </w:r>
      <w:r w:rsidR="0001173E">
        <w:rPr>
          <w:rFonts w:ascii="Times New Roman" w:hAnsi="Times New Roman" w:cs="Times New Roman"/>
          <w:sz w:val="26"/>
          <w:szCs w:val="26"/>
        </w:rPr>
        <w:t xml:space="preserve">при </w:t>
      </w:r>
      <w:r w:rsidR="0001173E" w:rsidRPr="00B75725">
        <w:rPr>
          <w:rFonts w:ascii="Times New Roman" w:hAnsi="Times New Roman" w:cs="Times New Roman"/>
          <w:sz w:val="26"/>
          <w:szCs w:val="26"/>
        </w:rPr>
        <w:t>необходимости</w:t>
      </w:r>
      <w:r w:rsidR="0001173E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Pr="00B75725">
        <w:rPr>
          <w:rFonts w:ascii="Times New Roman" w:hAnsi="Times New Roman" w:cs="Times New Roman"/>
          <w:sz w:val="26"/>
          <w:szCs w:val="26"/>
        </w:rPr>
        <w:t>мер по эвакуации воспитанников.</w:t>
      </w:r>
    </w:p>
    <w:p w14:paraId="46C990B4" w14:textId="3FAECEDF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Оперативное извещение директора Учреждения и его заместителя о каждом не</w:t>
      </w:r>
      <w:r w:rsidR="0001173E">
        <w:rPr>
          <w:rFonts w:ascii="Times New Roman" w:hAnsi="Times New Roman" w:cs="Times New Roman"/>
          <w:sz w:val="26"/>
          <w:szCs w:val="26"/>
        </w:rPr>
        <w:t xml:space="preserve">счастном случае, произошедшем с </w:t>
      </w:r>
      <w:r w:rsidRPr="00B75725">
        <w:rPr>
          <w:rFonts w:ascii="Times New Roman" w:hAnsi="Times New Roman" w:cs="Times New Roman"/>
          <w:sz w:val="26"/>
          <w:szCs w:val="26"/>
        </w:rPr>
        <w:t xml:space="preserve">воспитанниками, принятие </w:t>
      </w:r>
      <w:r w:rsidR="0001173E" w:rsidRPr="00B75725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01173E" w:rsidRPr="00B75725">
        <w:rPr>
          <w:rFonts w:ascii="Times New Roman" w:hAnsi="Times New Roman" w:cs="Times New Roman"/>
          <w:sz w:val="26"/>
          <w:szCs w:val="26"/>
        </w:rPr>
        <w:t xml:space="preserve"> </w:t>
      </w:r>
      <w:r w:rsidR="0001173E">
        <w:rPr>
          <w:rFonts w:ascii="Times New Roman" w:hAnsi="Times New Roman" w:cs="Times New Roman"/>
          <w:sz w:val="26"/>
          <w:szCs w:val="26"/>
        </w:rPr>
        <w:t>мер</w:t>
      </w:r>
      <w:r w:rsidR="0001173E">
        <w:rPr>
          <w:rFonts w:ascii="Times New Roman" w:hAnsi="Times New Roman" w:cs="Times New Roman"/>
          <w:sz w:val="26"/>
          <w:szCs w:val="26"/>
        </w:rPr>
        <w:br/>
      </w:r>
      <w:r w:rsidRPr="00B75725">
        <w:rPr>
          <w:rFonts w:ascii="Times New Roman" w:hAnsi="Times New Roman" w:cs="Times New Roman"/>
          <w:sz w:val="26"/>
          <w:szCs w:val="26"/>
        </w:rPr>
        <w:t>по оказанию доврачебной помощи.</w:t>
      </w:r>
    </w:p>
    <w:p w14:paraId="3DC12447" w14:textId="5D8E69A0" w:rsidR="00EB7A43" w:rsidRPr="00B75725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725">
        <w:rPr>
          <w:rFonts w:ascii="Times New Roman" w:hAnsi="Times New Roman" w:cs="Times New Roman"/>
          <w:sz w:val="26"/>
          <w:szCs w:val="26"/>
        </w:rPr>
        <w:t>Об</w:t>
      </w:r>
      <w:r w:rsidR="009D2B84">
        <w:rPr>
          <w:rFonts w:ascii="Times New Roman" w:hAnsi="Times New Roman" w:cs="Times New Roman"/>
          <w:sz w:val="26"/>
          <w:szCs w:val="26"/>
        </w:rPr>
        <w:t>еспечение сохранности имущества и</w:t>
      </w:r>
      <w:r w:rsidRPr="00B75725">
        <w:rPr>
          <w:rFonts w:ascii="Times New Roman" w:hAnsi="Times New Roman" w:cs="Times New Roman"/>
          <w:sz w:val="26"/>
          <w:szCs w:val="26"/>
        </w:rPr>
        <w:t xml:space="preserve"> оборудования Учреждения.</w:t>
      </w:r>
    </w:p>
    <w:p w14:paraId="7755A0B8" w14:textId="77777777" w:rsidR="0055455D" w:rsidRPr="00B75725" w:rsidRDefault="0055455D" w:rsidP="009D2B84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Права отдела</w:t>
      </w:r>
    </w:p>
    <w:p w14:paraId="2B03B8E4" w14:textId="77777777" w:rsidR="0055455D" w:rsidRPr="00B75725" w:rsidRDefault="0055455D" w:rsidP="00400A86">
      <w:pPr>
        <w:pStyle w:val="a3"/>
        <w:numPr>
          <w:ilvl w:val="1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48D8DB05" w14:textId="14B684B5" w:rsidR="0055455D" w:rsidRPr="00B75725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Запрашивать в установленном порядке от структурных подразделений Учреждения </w:t>
      </w:r>
      <w:r w:rsidR="00B7788C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необходимую информацию и документы</w:t>
      </w:r>
      <w:r w:rsidR="00B7788C" w:rsidRPr="00B75725" w:rsidDel="00B77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2B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вопросам, входящим</w:t>
      </w:r>
      <w:r w:rsidR="009D2B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компетенцию</w:t>
      </w:r>
      <w:r w:rsidR="009D2B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5720A3" w14:textId="77777777" w:rsidR="0055455D" w:rsidRPr="00B75725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предложения по вопросам, входящим компетенцию отдела.</w:t>
      </w:r>
    </w:p>
    <w:p w14:paraId="238BF48B" w14:textId="6216A34B" w:rsidR="0055455D" w:rsidRPr="00B75725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совещания по обсуждению вопросов,</w:t>
      </w:r>
      <w:r w:rsidR="009D2B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входящих в компетенцию отдела.</w:t>
      </w:r>
    </w:p>
    <w:p w14:paraId="3B36C130" w14:textId="5D79F21C" w:rsidR="0055455D" w:rsidRPr="00B75725" w:rsidRDefault="009D2B84" w:rsidP="00400A86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отдела имеют право:</w:t>
      </w:r>
    </w:p>
    <w:p w14:paraId="3E9E135F" w14:textId="38357E31" w:rsidR="0055455D" w:rsidRPr="00B75725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в обсуждении </w:t>
      </w:r>
      <w:r w:rsidR="009D2B84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вопросов</w:t>
      </w:r>
      <w:r w:rsidR="009D2B84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D2B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проектов решений, касающихся деятельности отдела.</w:t>
      </w:r>
    </w:p>
    <w:p w14:paraId="515A018C" w14:textId="51A0CA4B" w:rsidR="0055455D" w:rsidRPr="00B75725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Вносить </w:t>
      </w:r>
      <w:r w:rsidR="009D2B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руководству Учреждения предложения по 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совершенствованию работы, связанной с </w:t>
      </w:r>
      <w:r w:rsidR="00D30DFA"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деятельностью отдела</w:t>
      </w:r>
      <w:r w:rsidRPr="00B757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CBD09B6" w14:textId="77777777" w:rsidR="0055455D" w:rsidRPr="00B75725" w:rsidRDefault="0055455D" w:rsidP="009D2B84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1EBE5F76" w14:textId="77777777" w:rsidR="00D41034" w:rsidRPr="0097341D" w:rsidRDefault="00D41034" w:rsidP="00D41034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0860FE00" w14:textId="77777777" w:rsidR="00D41034" w:rsidRPr="0097341D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lastRenderedPageBreak/>
        <w:t>Нарушение Устава Учреждения и иных локальных нормативных правовых актов Учреждения.</w:t>
      </w:r>
    </w:p>
    <w:p w14:paraId="0BFCE819" w14:textId="77777777" w:rsidR="00D41034" w:rsidRPr="0097341D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p w14:paraId="0060AD00" w14:textId="77777777" w:rsidR="00D41034" w:rsidRPr="0097341D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17D98908" w14:textId="77777777" w:rsidR="00D41034" w:rsidRPr="0097341D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0F6ABBF2" w14:textId="77777777" w:rsidR="00D41034" w:rsidRPr="0097341D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0CB8F210" w14:textId="77777777" w:rsidR="00D41034" w:rsidRPr="00203F4E" w:rsidRDefault="00D41034" w:rsidP="00D41034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2E2B0FDC" w14:textId="77777777" w:rsidR="00D41034" w:rsidRPr="004F20B1" w:rsidRDefault="00D41034" w:rsidP="00D41034">
      <w:pPr>
        <w:pStyle w:val="a3"/>
        <w:tabs>
          <w:tab w:val="left" w:pos="0"/>
          <w:tab w:val="left" w:pos="426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aps/>
          <w:sz w:val="2"/>
          <w:szCs w:val="2"/>
          <w:lang w:eastAsia="ru-RU"/>
        </w:rPr>
      </w:pPr>
    </w:p>
    <w:sectPr w:rsidR="00D41034" w:rsidRPr="004F20B1" w:rsidSect="00043D70">
      <w:headerReference w:type="default" r:id="rId8"/>
      <w:pgSz w:w="11906" w:h="16838"/>
      <w:pgMar w:top="907" w:right="567" w:bottom="90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9D463" w14:textId="77777777" w:rsidR="00CB5E26" w:rsidRDefault="00CB5E26" w:rsidP="00B75725">
      <w:pPr>
        <w:spacing w:after="0" w:line="240" w:lineRule="auto"/>
      </w:pPr>
      <w:r>
        <w:separator/>
      </w:r>
    </w:p>
  </w:endnote>
  <w:endnote w:type="continuationSeparator" w:id="0">
    <w:p w14:paraId="42A07A5A" w14:textId="77777777" w:rsidR="00CB5E26" w:rsidRDefault="00CB5E26" w:rsidP="00B7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DD509" w14:textId="77777777" w:rsidR="00CB5E26" w:rsidRDefault="00CB5E26" w:rsidP="00B75725">
      <w:pPr>
        <w:spacing w:after="0" w:line="240" w:lineRule="auto"/>
      </w:pPr>
      <w:r>
        <w:separator/>
      </w:r>
    </w:p>
  </w:footnote>
  <w:footnote w:type="continuationSeparator" w:id="0">
    <w:p w14:paraId="07920F59" w14:textId="77777777" w:rsidR="00CB5E26" w:rsidRDefault="00CB5E26" w:rsidP="00B75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8436725"/>
      <w:docPartObj>
        <w:docPartGallery w:val="Page Numbers (Top of Page)"/>
        <w:docPartUnique/>
      </w:docPartObj>
    </w:sdtPr>
    <w:sdtContent>
      <w:p w14:paraId="124EE408" w14:textId="312149B0" w:rsidR="00D41034" w:rsidRPr="00D41034" w:rsidRDefault="00D41034" w:rsidP="00D41034">
        <w:pPr>
          <w:pStyle w:val="ae"/>
          <w:jc w:val="center"/>
          <w:rPr>
            <w:rFonts w:ascii="Times New Roman" w:hAnsi="Times New Roman" w:cs="Times New Roman"/>
          </w:rPr>
        </w:pPr>
        <w:r w:rsidRPr="00D41034">
          <w:rPr>
            <w:rFonts w:ascii="Times New Roman" w:hAnsi="Times New Roman" w:cs="Times New Roman"/>
          </w:rPr>
          <w:fldChar w:fldCharType="begin"/>
        </w:r>
        <w:r w:rsidRPr="00D41034">
          <w:rPr>
            <w:rFonts w:ascii="Times New Roman" w:hAnsi="Times New Roman" w:cs="Times New Roman"/>
          </w:rPr>
          <w:instrText>PAGE   \* MERGEFORMAT</w:instrText>
        </w:r>
        <w:r w:rsidRPr="00D41034">
          <w:rPr>
            <w:rFonts w:ascii="Times New Roman" w:hAnsi="Times New Roman" w:cs="Times New Roman"/>
          </w:rPr>
          <w:fldChar w:fldCharType="separate"/>
        </w:r>
        <w:r w:rsidR="00E23FEE">
          <w:rPr>
            <w:rFonts w:ascii="Times New Roman" w:hAnsi="Times New Roman" w:cs="Times New Roman"/>
            <w:noProof/>
          </w:rPr>
          <w:t>5</w:t>
        </w:r>
        <w:r w:rsidRPr="00D4103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4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30B96A4E"/>
    <w:multiLevelType w:val="multilevel"/>
    <w:tmpl w:val="14347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14B3B07"/>
    <w:multiLevelType w:val="multilevel"/>
    <w:tmpl w:val="AEFC8D64"/>
    <w:lvl w:ilvl="0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6664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701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72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071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87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9129" w:hanging="1800"/>
      </w:pPr>
      <w:rPr>
        <w:rFonts w:hint="default"/>
        <w:sz w:val="26"/>
      </w:rPr>
    </w:lvl>
  </w:abstractNum>
  <w:abstractNum w:abstractNumId="3" w15:restartNumberingAfterBreak="0">
    <w:nsid w:val="748F5872"/>
    <w:multiLevelType w:val="multilevel"/>
    <w:tmpl w:val="9D3EE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F9"/>
    <w:rsid w:val="0001173E"/>
    <w:rsid w:val="000151EF"/>
    <w:rsid w:val="00032896"/>
    <w:rsid w:val="00032E77"/>
    <w:rsid w:val="00043D70"/>
    <w:rsid w:val="000459CE"/>
    <w:rsid w:val="000509B5"/>
    <w:rsid w:val="00053680"/>
    <w:rsid w:val="00053779"/>
    <w:rsid w:val="00055386"/>
    <w:rsid w:val="000568E7"/>
    <w:rsid w:val="0006143D"/>
    <w:rsid w:val="00066FBE"/>
    <w:rsid w:val="00071B41"/>
    <w:rsid w:val="00072C5F"/>
    <w:rsid w:val="00081D34"/>
    <w:rsid w:val="00083D63"/>
    <w:rsid w:val="00085FCB"/>
    <w:rsid w:val="000A13F9"/>
    <w:rsid w:val="000A2D0F"/>
    <w:rsid w:val="000A4DF6"/>
    <w:rsid w:val="000B1C73"/>
    <w:rsid w:val="000B6890"/>
    <w:rsid w:val="000C15B9"/>
    <w:rsid w:val="000C1783"/>
    <w:rsid w:val="000D6284"/>
    <w:rsid w:val="000F5FA4"/>
    <w:rsid w:val="001039AC"/>
    <w:rsid w:val="00104372"/>
    <w:rsid w:val="00125BD6"/>
    <w:rsid w:val="0013605B"/>
    <w:rsid w:val="00160F4F"/>
    <w:rsid w:val="00164429"/>
    <w:rsid w:val="0017270D"/>
    <w:rsid w:val="00176EAF"/>
    <w:rsid w:val="00181D32"/>
    <w:rsid w:val="0018582B"/>
    <w:rsid w:val="001958CE"/>
    <w:rsid w:val="001962C4"/>
    <w:rsid w:val="001B0230"/>
    <w:rsid w:val="001C3279"/>
    <w:rsid w:val="001C4BC7"/>
    <w:rsid w:val="001E56A6"/>
    <w:rsid w:val="001F3426"/>
    <w:rsid w:val="001F3F05"/>
    <w:rsid w:val="0020288C"/>
    <w:rsid w:val="00202CC0"/>
    <w:rsid w:val="00207E02"/>
    <w:rsid w:val="002149A2"/>
    <w:rsid w:val="00214DC2"/>
    <w:rsid w:val="0022251F"/>
    <w:rsid w:val="00224BE5"/>
    <w:rsid w:val="002327E2"/>
    <w:rsid w:val="00240840"/>
    <w:rsid w:val="00247B69"/>
    <w:rsid w:val="0026785E"/>
    <w:rsid w:val="00270552"/>
    <w:rsid w:val="00276FC1"/>
    <w:rsid w:val="00286F2B"/>
    <w:rsid w:val="00296229"/>
    <w:rsid w:val="002B5AFE"/>
    <w:rsid w:val="002C4F27"/>
    <w:rsid w:val="002D38A8"/>
    <w:rsid w:val="002E0982"/>
    <w:rsid w:val="002E15B1"/>
    <w:rsid w:val="002F7805"/>
    <w:rsid w:val="003117DB"/>
    <w:rsid w:val="003204F7"/>
    <w:rsid w:val="00321E3F"/>
    <w:rsid w:val="00322F77"/>
    <w:rsid w:val="00323ED9"/>
    <w:rsid w:val="00325B6C"/>
    <w:rsid w:val="0032659F"/>
    <w:rsid w:val="00334614"/>
    <w:rsid w:val="00352270"/>
    <w:rsid w:val="00371EE4"/>
    <w:rsid w:val="00373CB3"/>
    <w:rsid w:val="00374270"/>
    <w:rsid w:val="00375AA1"/>
    <w:rsid w:val="0038318A"/>
    <w:rsid w:val="00386792"/>
    <w:rsid w:val="00390373"/>
    <w:rsid w:val="003969CB"/>
    <w:rsid w:val="003F1B8D"/>
    <w:rsid w:val="003F7086"/>
    <w:rsid w:val="00400A86"/>
    <w:rsid w:val="0040712E"/>
    <w:rsid w:val="0041355E"/>
    <w:rsid w:val="00413AFB"/>
    <w:rsid w:val="004178CA"/>
    <w:rsid w:val="00417C39"/>
    <w:rsid w:val="0043080A"/>
    <w:rsid w:val="00443A1D"/>
    <w:rsid w:val="00452C84"/>
    <w:rsid w:val="00464962"/>
    <w:rsid w:val="00472C84"/>
    <w:rsid w:val="00474130"/>
    <w:rsid w:val="004772DD"/>
    <w:rsid w:val="00494BE0"/>
    <w:rsid w:val="004A04A7"/>
    <w:rsid w:val="004A42A2"/>
    <w:rsid w:val="004E1162"/>
    <w:rsid w:val="00503CBF"/>
    <w:rsid w:val="00511BBF"/>
    <w:rsid w:val="005151BF"/>
    <w:rsid w:val="00515D03"/>
    <w:rsid w:val="00527B03"/>
    <w:rsid w:val="0053564A"/>
    <w:rsid w:val="005377F8"/>
    <w:rsid w:val="00550FFD"/>
    <w:rsid w:val="0055455D"/>
    <w:rsid w:val="00570E0B"/>
    <w:rsid w:val="00574423"/>
    <w:rsid w:val="00575BD7"/>
    <w:rsid w:val="005953FE"/>
    <w:rsid w:val="005B1C95"/>
    <w:rsid w:val="005B33B1"/>
    <w:rsid w:val="005B5432"/>
    <w:rsid w:val="005D1A81"/>
    <w:rsid w:val="005E323C"/>
    <w:rsid w:val="005E641B"/>
    <w:rsid w:val="005E643A"/>
    <w:rsid w:val="006040E6"/>
    <w:rsid w:val="00611451"/>
    <w:rsid w:val="0062537C"/>
    <w:rsid w:val="006263D7"/>
    <w:rsid w:val="00630BF7"/>
    <w:rsid w:val="00635DBA"/>
    <w:rsid w:val="00643ACD"/>
    <w:rsid w:val="00657079"/>
    <w:rsid w:val="0067017B"/>
    <w:rsid w:val="00685E13"/>
    <w:rsid w:val="006A29F5"/>
    <w:rsid w:val="006C4084"/>
    <w:rsid w:val="006C7F3D"/>
    <w:rsid w:val="006D31B8"/>
    <w:rsid w:val="006F02A5"/>
    <w:rsid w:val="00711096"/>
    <w:rsid w:val="00711421"/>
    <w:rsid w:val="007115AA"/>
    <w:rsid w:val="0071666D"/>
    <w:rsid w:val="00732235"/>
    <w:rsid w:val="007355C5"/>
    <w:rsid w:val="007451BE"/>
    <w:rsid w:val="00747416"/>
    <w:rsid w:val="00765701"/>
    <w:rsid w:val="007826DD"/>
    <w:rsid w:val="00787316"/>
    <w:rsid w:val="0079123E"/>
    <w:rsid w:val="00792532"/>
    <w:rsid w:val="00792D4A"/>
    <w:rsid w:val="007966DD"/>
    <w:rsid w:val="007A3B75"/>
    <w:rsid w:val="007C001B"/>
    <w:rsid w:val="007C48C2"/>
    <w:rsid w:val="007C5EF1"/>
    <w:rsid w:val="007D340E"/>
    <w:rsid w:val="007D4984"/>
    <w:rsid w:val="007D6A50"/>
    <w:rsid w:val="007E241E"/>
    <w:rsid w:val="007E53FB"/>
    <w:rsid w:val="007F5789"/>
    <w:rsid w:val="00800F2F"/>
    <w:rsid w:val="008106F4"/>
    <w:rsid w:val="00811B21"/>
    <w:rsid w:val="00850720"/>
    <w:rsid w:val="00851C0B"/>
    <w:rsid w:val="008567D9"/>
    <w:rsid w:val="0086155A"/>
    <w:rsid w:val="00861AE2"/>
    <w:rsid w:val="0086698D"/>
    <w:rsid w:val="00867910"/>
    <w:rsid w:val="00867A30"/>
    <w:rsid w:val="008708FB"/>
    <w:rsid w:val="0087713E"/>
    <w:rsid w:val="00883D2E"/>
    <w:rsid w:val="00883FE3"/>
    <w:rsid w:val="008B0F53"/>
    <w:rsid w:val="008B1BE4"/>
    <w:rsid w:val="008C10A9"/>
    <w:rsid w:val="008D2329"/>
    <w:rsid w:val="008D2BD8"/>
    <w:rsid w:val="008D64A9"/>
    <w:rsid w:val="008E45D1"/>
    <w:rsid w:val="009013BD"/>
    <w:rsid w:val="00905ED3"/>
    <w:rsid w:val="00914D82"/>
    <w:rsid w:val="00927A7A"/>
    <w:rsid w:val="009351C4"/>
    <w:rsid w:val="00936DB3"/>
    <w:rsid w:val="009728F3"/>
    <w:rsid w:val="0098488E"/>
    <w:rsid w:val="009937DA"/>
    <w:rsid w:val="00994681"/>
    <w:rsid w:val="009A4A1D"/>
    <w:rsid w:val="009A6675"/>
    <w:rsid w:val="009D18DC"/>
    <w:rsid w:val="009D2B84"/>
    <w:rsid w:val="009D596A"/>
    <w:rsid w:val="009E037B"/>
    <w:rsid w:val="009F53FA"/>
    <w:rsid w:val="00A10BD8"/>
    <w:rsid w:val="00A10E3F"/>
    <w:rsid w:val="00A13517"/>
    <w:rsid w:val="00A3271A"/>
    <w:rsid w:val="00A3591F"/>
    <w:rsid w:val="00A440BB"/>
    <w:rsid w:val="00A52F83"/>
    <w:rsid w:val="00A542EC"/>
    <w:rsid w:val="00A54FB3"/>
    <w:rsid w:val="00A60F2B"/>
    <w:rsid w:val="00A9604A"/>
    <w:rsid w:val="00AA68AB"/>
    <w:rsid w:val="00AC341E"/>
    <w:rsid w:val="00AF01C2"/>
    <w:rsid w:val="00B0028D"/>
    <w:rsid w:val="00B35382"/>
    <w:rsid w:val="00B44DF4"/>
    <w:rsid w:val="00B528D6"/>
    <w:rsid w:val="00B54112"/>
    <w:rsid w:val="00B54DFF"/>
    <w:rsid w:val="00B67163"/>
    <w:rsid w:val="00B67664"/>
    <w:rsid w:val="00B75725"/>
    <w:rsid w:val="00B7788C"/>
    <w:rsid w:val="00B81DB5"/>
    <w:rsid w:val="00B877BE"/>
    <w:rsid w:val="00BA49D4"/>
    <w:rsid w:val="00BB18C9"/>
    <w:rsid w:val="00BC2D47"/>
    <w:rsid w:val="00BC78B2"/>
    <w:rsid w:val="00BD0E41"/>
    <w:rsid w:val="00BD3BE1"/>
    <w:rsid w:val="00BF480D"/>
    <w:rsid w:val="00BF5EEA"/>
    <w:rsid w:val="00BF695E"/>
    <w:rsid w:val="00C06613"/>
    <w:rsid w:val="00C16D32"/>
    <w:rsid w:val="00C2445B"/>
    <w:rsid w:val="00C2609C"/>
    <w:rsid w:val="00C332FC"/>
    <w:rsid w:val="00C37057"/>
    <w:rsid w:val="00C44B5C"/>
    <w:rsid w:val="00C45C72"/>
    <w:rsid w:val="00C509F9"/>
    <w:rsid w:val="00C5329B"/>
    <w:rsid w:val="00C61904"/>
    <w:rsid w:val="00C626F0"/>
    <w:rsid w:val="00C73556"/>
    <w:rsid w:val="00C75B12"/>
    <w:rsid w:val="00C83334"/>
    <w:rsid w:val="00CA33DA"/>
    <w:rsid w:val="00CA4D2C"/>
    <w:rsid w:val="00CB409A"/>
    <w:rsid w:val="00CB4261"/>
    <w:rsid w:val="00CB5E26"/>
    <w:rsid w:val="00CC0C92"/>
    <w:rsid w:val="00CC7ED5"/>
    <w:rsid w:val="00CD3A81"/>
    <w:rsid w:val="00CD5448"/>
    <w:rsid w:val="00CE61C2"/>
    <w:rsid w:val="00CF26EE"/>
    <w:rsid w:val="00D01785"/>
    <w:rsid w:val="00D157D6"/>
    <w:rsid w:val="00D30DFA"/>
    <w:rsid w:val="00D3256F"/>
    <w:rsid w:val="00D41034"/>
    <w:rsid w:val="00D425FB"/>
    <w:rsid w:val="00D52720"/>
    <w:rsid w:val="00D843FA"/>
    <w:rsid w:val="00D945DD"/>
    <w:rsid w:val="00DA26FE"/>
    <w:rsid w:val="00DA4D2C"/>
    <w:rsid w:val="00DB161E"/>
    <w:rsid w:val="00DC596C"/>
    <w:rsid w:val="00DD3956"/>
    <w:rsid w:val="00DE6DA9"/>
    <w:rsid w:val="00DF0CD6"/>
    <w:rsid w:val="00DF1C37"/>
    <w:rsid w:val="00DF29D0"/>
    <w:rsid w:val="00DF5562"/>
    <w:rsid w:val="00DF749E"/>
    <w:rsid w:val="00E015A6"/>
    <w:rsid w:val="00E03205"/>
    <w:rsid w:val="00E112A8"/>
    <w:rsid w:val="00E11D93"/>
    <w:rsid w:val="00E161CF"/>
    <w:rsid w:val="00E23FEE"/>
    <w:rsid w:val="00E31A6F"/>
    <w:rsid w:val="00E3647F"/>
    <w:rsid w:val="00E37C19"/>
    <w:rsid w:val="00E50DE6"/>
    <w:rsid w:val="00E613D3"/>
    <w:rsid w:val="00E666B1"/>
    <w:rsid w:val="00E74F0E"/>
    <w:rsid w:val="00E90589"/>
    <w:rsid w:val="00EA098E"/>
    <w:rsid w:val="00EA112D"/>
    <w:rsid w:val="00EB7A43"/>
    <w:rsid w:val="00EE1260"/>
    <w:rsid w:val="00EF29B6"/>
    <w:rsid w:val="00F00E3B"/>
    <w:rsid w:val="00F04BCB"/>
    <w:rsid w:val="00F101CC"/>
    <w:rsid w:val="00F13151"/>
    <w:rsid w:val="00F13353"/>
    <w:rsid w:val="00F14422"/>
    <w:rsid w:val="00F150F3"/>
    <w:rsid w:val="00F16587"/>
    <w:rsid w:val="00F340AF"/>
    <w:rsid w:val="00F44C3B"/>
    <w:rsid w:val="00F5730A"/>
    <w:rsid w:val="00F67C4E"/>
    <w:rsid w:val="00F7347B"/>
    <w:rsid w:val="00F81456"/>
    <w:rsid w:val="00F845E9"/>
    <w:rsid w:val="00F84712"/>
    <w:rsid w:val="00F8593D"/>
    <w:rsid w:val="00F87661"/>
    <w:rsid w:val="00F947BC"/>
    <w:rsid w:val="00FB1361"/>
    <w:rsid w:val="00FB2E3E"/>
    <w:rsid w:val="00FB6CA3"/>
    <w:rsid w:val="00FC1FA8"/>
    <w:rsid w:val="00FD0488"/>
    <w:rsid w:val="00FD5FC3"/>
    <w:rsid w:val="00F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8C4DE"/>
  <w15:chartTrackingRefBased/>
  <w15:docId w15:val="{A08E3D27-B6FD-4855-8872-B8370544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2D"/>
    <w:pPr>
      <w:ind w:left="720"/>
      <w:contextualSpacing/>
    </w:pPr>
  </w:style>
  <w:style w:type="paragraph" w:styleId="a4">
    <w:name w:val="Revision"/>
    <w:hidden/>
    <w:uiPriority w:val="99"/>
    <w:semiHidden/>
    <w:rsid w:val="00C066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6613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C066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661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6613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0FF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0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8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C2D4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C2D47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914D82"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7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5725"/>
  </w:style>
  <w:style w:type="paragraph" w:styleId="af0">
    <w:name w:val="footer"/>
    <w:basedOn w:val="a"/>
    <w:link w:val="af1"/>
    <w:uiPriority w:val="99"/>
    <w:unhideWhenUsed/>
    <w:rsid w:val="00B7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75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819D-6654-4F8A-A705-6B016CEA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Владимир Викторович</dc:creator>
  <cp:keywords/>
  <dc:description/>
  <cp:lastModifiedBy>Новиков Александр Владимирович</cp:lastModifiedBy>
  <cp:revision>15</cp:revision>
  <dcterms:created xsi:type="dcterms:W3CDTF">2025-03-27T07:56:00Z</dcterms:created>
  <dcterms:modified xsi:type="dcterms:W3CDTF">2026-07-22T07:43:00Z</dcterms:modified>
</cp:coreProperties>
</file>